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B2AD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14:paraId="02885006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14:paraId="427299F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418A9EBC" w14:textId="710ED2CA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</w:t>
      </w:r>
      <w:r w:rsidR="00C8124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C8124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6</w:t>
      </w:r>
    </w:p>
    <w:p w14:paraId="7DF86DA2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3E92C9CD" w14:textId="77777777"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14:paraId="20549152" w14:textId="77777777"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14:paraId="6757B414" w14:textId="51EC1AB9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  <w:r w:rsidR="00D432C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Government Degree    College, Chinturu. Beside </w:t>
      </w:r>
      <w:proofErr w:type="gramStart"/>
      <w:r w:rsidR="00D432C0">
        <w:rPr>
          <w:rFonts w:ascii="Century Gothic" w:eastAsia="Century Gothic" w:hAnsi="Century Gothic" w:cs="Century Gothic"/>
          <w:color w:val="000000"/>
          <w:sz w:val="24"/>
          <w:szCs w:val="24"/>
        </w:rPr>
        <w:t>ITDA ,</w:t>
      </w:r>
      <w:proofErr w:type="gramEnd"/>
      <w:r w:rsidR="00D432C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Chinturu</w:t>
      </w:r>
    </w:p>
    <w:p w14:paraId="2AA4536F" w14:textId="43832F93" w:rsidR="00BE6BCC" w:rsidRDefault="00D43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URL of </w:t>
      </w:r>
      <w:proofErr w:type="gramStart"/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Website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D432C0">
        <w:rPr>
          <w:rFonts w:ascii="Century Gothic" w:eastAsia="Century Gothic" w:hAnsi="Century Gothic" w:cs="Century Gothic"/>
          <w:color w:val="000000"/>
          <w:sz w:val="24"/>
          <w:szCs w:val="24"/>
        </w:rPr>
        <w:t> </w:t>
      </w:r>
      <w:hyperlink r:id="rId8" w:history="1">
        <w:r w:rsidRPr="00D432C0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www.gdcchinturu.ac.in</w:t>
        </w:r>
      </w:hyperlink>
    </w:p>
    <w:p w14:paraId="7D219FF0" w14:textId="0F2E7378" w:rsidR="00BE6BCC" w:rsidRDefault="00D43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E- Mail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Pr="00D432C0">
        <w:rPr>
          <w:rFonts w:ascii="Century Gothic" w:eastAsia="Century Gothic" w:hAnsi="Century Gothic" w:cs="Century Gothic"/>
          <w:color w:val="000000"/>
          <w:sz w:val="24"/>
          <w:szCs w:val="24"/>
        </w:rPr>
        <w:t>chinturugdc@gmail.com</w:t>
      </w:r>
    </w:p>
    <w:p w14:paraId="0E01B97E" w14:textId="4B291291" w:rsidR="001034C8" w:rsidRDefault="00D432C0" w:rsidP="00722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</w:t>
      </w:r>
      <w:r w:rsidR="004929E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 9949229236</w:t>
      </w:r>
    </w:p>
    <w:p w14:paraId="7335E1A0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51DA292" w14:textId="1F179221" w:rsidR="001034C8" w:rsidRDefault="001034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480A1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Vision</w:t>
      </w:r>
      <w:r w:rsidR="00C00EC5" w:rsidRPr="00480A1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C00EC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80A11" w:rsidRPr="00480A11">
        <w:rPr>
          <w:rFonts w:ascii="Century Gothic" w:eastAsia="Century Gothic" w:hAnsi="Century Gothic" w:cs="Century Gothic"/>
          <w:color w:val="000000"/>
          <w:sz w:val="24"/>
          <w:szCs w:val="24"/>
        </w:rPr>
        <w:t>Intended to provide comprehensive and high-quality education with ethics, values and employable skills to the downtrodden sections/tribal students by creating excellent learning environment and also to cultivate the creative and productive talents thereby seeking self-sufficiency for better living and take part in the nation building.</w:t>
      </w:r>
    </w:p>
    <w:p w14:paraId="04C460BE" w14:textId="664DB66E" w:rsidR="00480A11" w:rsidRPr="00480A11" w:rsidRDefault="00480A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480A1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Mission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Pr="00480A11">
        <w:rPr>
          <w:rFonts w:ascii="Century Gothic" w:eastAsia="Century Gothic" w:hAnsi="Century Gothic" w:cs="Century Gothic"/>
          <w:color w:val="000000"/>
          <w:sz w:val="24"/>
          <w:szCs w:val="24"/>
        </w:rPr>
        <w:t>To import holistic education with special emphasis on character, culture, updated knowledge and skill-oriented learning.  To make the students enjoy the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480A1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fruits of globalization without prejudice to their local &amp; cultural environment.  </w:t>
      </w:r>
    </w:p>
    <w:p w14:paraId="7E784274" w14:textId="5DBABF1D" w:rsidR="00A06D8E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: Dr. K. Ratna Manikyam</w:t>
      </w:r>
    </w:p>
    <w:p w14:paraId="4C313DFE" w14:textId="6484C337" w:rsidR="00A06D8E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mail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: kadalirm@gmail.com</w:t>
      </w:r>
    </w:p>
    <w:p w14:paraId="0CF2A72A" w14:textId="75F9A0BB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mobile Number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: 9949229236</w:t>
      </w:r>
    </w:p>
    <w:p w14:paraId="62745F87" w14:textId="43E0FB0F" w:rsidR="00A06D8E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: M.</w:t>
      </w:r>
      <w:r w:rsidR="006931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Shekar</w:t>
      </w:r>
    </w:p>
    <w:p w14:paraId="7989B54D" w14:textId="5917A4A4" w:rsidR="00A06D8E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mail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: shekaharm31@gmail.com</w:t>
      </w:r>
    </w:p>
    <w:p w14:paraId="5403ADEE" w14:textId="0DB44DAF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mobile Number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:8106872474</w:t>
      </w:r>
    </w:p>
    <w:p w14:paraId="740D6728" w14:textId="632B7DA4" w:rsidR="00A06D8E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: Dr.</w:t>
      </w:r>
      <w:r w:rsidR="006931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Y.</w:t>
      </w:r>
      <w:r w:rsidR="006931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Padma</w:t>
      </w:r>
    </w:p>
    <w:p w14:paraId="1CE73EFB" w14:textId="754D39DD" w:rsidR="00A06D8E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mail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: paddubot09@gmail.com</w:t>
      </w:r>
    </w:p>
    <w:p w14:paraId="2C345BBA" w14:textId="7AAB52D0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mobile Number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:8074891814</w:t>
      </w:r>
    </w:p>
    <w:p w14:paraId="6FAFC75C" w14:textId="199500EF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Name of the Academic Coordinator</w:t>
      </w:r>
      <w:r w:rsidR="0058369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EA7FA6">
        <w:rPr>
          <w:rFonts w:ascii="Century Gothic" w:eastAsia="Century Gothic" w:hAnsi="Century Gothic" w:cs="Century Gothic"/>
          <w:color w:val="000000"/>
          <w:sz w:val="24"/>
          <w:szCs w:val="24"/>
        </w:rPr>
        <w:t>(for Autonomous Colleges)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email, and mobile Number</w:t>
      </w:r>
    </w:p>
    <w:p w14:paraId="457FF7A0" w14:textId="40E52088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Year of </w:t>
      </w:r>
      <w:r w:rsidR="006931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Establishment: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2018</w:t>
      </w:r>
    </w:p>
    <w:p w14:paraId="594BA1D8" w14:textId="24055949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UGC 2(f) and 12 B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F310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2f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verified</w:t>
      </w:r>
      <w:r w:rsidR="00480A1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(certificates to be verified)</w:t>
      </w:r>
    </w:p>
    <w:p w14:paraId="458CCAD0" w14:textId="4A5C4B49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status – No</w:t>
      </w:r>
    </w:p>
    <w:p w14:paraId="454D6441" w14:textId="28B33F8A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  <w:r w:rsidR="00A06D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PM USHA Work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is going on</w:t>
      </w:r>
    </w:p>
    <w:p w14:paraId="450BF186" w14:textId="03CA06E6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College land and Plan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details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4.92 acres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763D6856" w14:textId="787766D0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Affiliation status: Permanent (certificates to be verified)</w:t>
      </w:r>
    </w:p>
    <w:p w14:paraId="2CD89019" w14:textId="177940B4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AISHE Status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– verified </w:t>
      </w:r>
    </w:p>
    <w:p w14:paraId="0B1CD571" w14:textId="6B69D74A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Status - </w:t>
      </w:r>
      <w:r w:rsidR="00722FD6">
        <w:rPr>
          <w:rFonts w:ascii="Century Gothic" w:eastAsia="Century Gothic" w:hAnsi="Century Gothic" w:cs="Century Gothic"/>
          <w:color w:val="000000"/>
          <w:sz w:val="24"/>
          <w:szCs w:val="24"/>
        </w:rPr>
        <w:t>NA</w:t>
      </w:r>
    </w:p>
    <w:p w14:paraId="6C351907" w14:textId="483B6A05"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4F3101">
        <w:rPr>
          <w:rFonts w:ascii="Century Gothic" w:eastAsia="Century Gothic" w:hAnsi="Century Gothic" w:cs="Century Gothic"/>
          <w:color w:val="000000"/>
          <w:sz w:val="24"/>
          <w:szCs w:val="24"/>
        </w:rPr>
        <w:t>: NA</w:t>
      </w:r>
    </w:p>
    <w:p w14:paraId="4C0E1E99" w14:textId="301DF83E"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Date of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Expiry</w:t>
      </w:r>
      <w:r w:rsidR="004F310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proofErr w:type="gramEnd"/>
      <w:r w:rsidR="004F310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NA</w:t>
      </w:r>
    </w:p>
    <w:p w14:paraId="54B8B390" w14:textId="32E40F01" w:rsidR="00BE6BCC" w:rsidRPr="007139E5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  <w:r w:rsidR="004F3101">
        <w:rPr>
          <w:rFonts w:ascii="Century Gothic" w:eastAsia="Century Gothic" w:hAnsi="Century Gothic" w:cs="Century Gothic"/>
          <w:color w:val="000000"/>
          <w:sz w:val="24"/>
          <w:szCs w:val="24"/>
        </w:rPr>
        <w:t>: NA</w:t>
      </w:r>
    </w:p>
    <w:p w14:paraId="4CCD8F4D" w14:textId="47153486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of peer team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recommendations</w:t>
      </w:r>
      <w:r w:rsidR="00442BE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proofErr w:type="gramEnd"/>
      <w:r w:rsidR="00442BE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NA</w:t>
      </w:r>
    </w:p>
    <w:tbl>
      <w:tblPr>
        <w:tblStyle w:val="af1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790"/>
        <w:gridCol w:w="4707"/>
      </w:tblGrid>
      <w:tr w:rsidR="00BE6BCC" w14:paraId="67D94051" w14:textId="77777777" w:rsidTr="00361645">
        <w:trPr>
          <w:trHeight w:val="558"/>
        </w:trPr>
        <w:tc>
          <w:tcPr>
            <w:tcW w:w="993" w:type="dxa"/>
          </w:tcPr>
          <w:p w14:paraId="04FF5DB6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4790" w:type="dxa"/>
          </w:tcPr>
          <w:p w14:paraId="53BAAF5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4707" w:type="dxa"/>
          </w:tcPr>
          <w:p w14:paraId="3BE55421" w14:textId="77777777" w:rsidR="00BE6BCC" w:rsidRDefault="002C678B" w:rsidP="00DF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fulfilled</w:t>
            </w:r>
            <w:r w:rsidR="00DF53A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/ To be fulfilled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6BCC" w14:paraId="404EA165" w14:textId="77777777" w:rsidTr="00361645">
        <w:tc>
          <w:tcPr>
            <w:tcW w:w="993" w:type="dxa"/>
          </w:tcPr>
          <w:p w14:paraId="14854476" w14:textId="0E4F6F8D" w:rsidR="00BE6BCC" w:rsidRDefault="00D246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0" w:type="dxa"/>
          </w:tcPr>
          <w:p w14:paraId="57A01EF5" w14:textId="56F3F539" w:rsidR="00BE6BCC" w:rsidRDefault="00D2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Faculty profile may be improve through research activities</w:t>
            </w:r>
          </w:p>
        </w:tc>
        <w:tc>
          <w:tcPr>
            <w:tcW w:w="4707" w:type="dxa"/>
          </w:tcPr>
          <w:p w14:paraId="34D090C5" w14:textId="61BFC5F0" w:rsidR="00BE6BCC" w:rsidRDefault="0036164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Ph.D.</w:t>
            </w:r>
            <w:r w:rsidR="00D246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D246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Research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papers,</w:t>
            </w:r>
            <w:r w:rsidR="00D246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Books/Chapters publications</w:t>
            </w:r>
          </w:p>
        </w:tc>
      </w:tr>
      <w:tr w:rsidR="00D2468B" w14:paraId="01BDF74C" w14:textId="77777777" w:rsidTr="00361645">
        <w:tc>
          <w:tcPr>
            <w:tcW w:w="993" w:type="dxa"/>
          </w:tcPr>
          <w:p w14:paraId="53AF08F1" w14:textId="07E39FB8" w:rsidR="00D2468B" w:rsidRDefault="0036164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0" w:type="dxa"/>
          </w:tcPr>
          <w:p w14:paraId="7CF6D68B" w14:textId="34418E94" w:rsidR="00D2468B" w:rsidRDefault="0036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 encourage staff 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publish at least one paper in an academic year </w:t>
            </w:r>
          </w:p>
        </w:tc>
        <w:tc>
          <w:tcPr>
            <w:tcW w:w="4707" w:type="dxa"/>
          </w:tcPr>
          <w:p w14:paraId="2491A043" w14:textId="1388AEC8" w:rsidR="00D2468B" w:rsidRDefault="0036164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 Faculty Published more than one paper</w:t>
            </w:r>
          </w:p>
        </w:tc>
      </w:tr>
      <w:tr w:rsidR="00D2468B" w14:paraId="1B2DAE8F" w14:textId="77777777" w:rsidTr="00361645">
        <w:tc>
          <w:tcPr>
            <w:tcW w:w="993" w:type="dxa"/>
          </w:tcPr>
          <w:p w14:paraId="7C45FF14" w14:textId="7DA5E979" w:rsidR="00D2468B" w:rsidRDefault="0036164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0" w:type="dxa"/>
          </w:tcPr>
          <w:p w14:paraId="2457A41E" w14:textId="7DC5D79B" w:rsidR="00D2468B" w:rsidRDefault="0036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Construct College Building </w:t>
            </w:r>
          </w:p>
        </w:tc>
        <w:tc>
          <w:tcPr>
            <w:tcW w:w="4707" w:type="dxa"/>
          </w:tcPr>
          <w:p w14:paraId="513FE47F" w14:textId="682ABDBC" w:rsidR="00D2468B" w:rsidRDefault="0036164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Building construction work is going on</w:t>
            </w:r>
          </w:p>
        </w:tc>
      </w:tr>
      <w:tr w:rsidR="00D2468B" w14:paraId="36872A07" w14:textId="77777777" w:rsidTr="00361645">
        <w:tc>
          <w:tcPr>
            <w:tcW w:w="993" w:type="dxa"/>
          </w:tcPr>
          <w:p w14:paraId="50EA2C58" w14:textId="4ABDB7AD" w:rsidR="00D2468B" w:rsidRDefault="0036164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0" w:type="dxa"/>
          </w:tcPr>
          <w:p w14:paraId="42B40596" w14:textId="226B51EB" w:rsidR="00D2468B" w:rsidRDefault="0036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Record of student progression should be maintained</w:t>
            </w:r>
          </w:p>
        </w:tc>
        <w:tc>
          <w:tcPr>
            <w:tcW w:w="4707" w:type="dxa"/>
          </w:tcPr>
          <w:p w14:paraId="0F471F44" w14:textId="2186E55D" w:rsidR="00D2468B" w:rsidRDefault="0036164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Maintaining</w:t>
            </w:r>
          </w:p>
        </w:tc>
      </w:tr>
      <w:tr w:rsidR="00D2468B" w14:paraId="19A4D2B9" w14:textId="77777777" w:rsidTr="00361645">
        <w:tc>
          <w:tcPr>
            <w:tcW w:w="993" w:type="dxa"/>
          </w:tcPr>
          <w:p w14:paraId="4E11A538" w14:textId="4F19E186" w:rsidR="00D2468B" w:rsidRDefault="0036164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90" w:type="dxa"/>
          </w:tcPr>
          <w:p w14:paraId="15FC3AE0" w14:textId="5B22F70B" w:rsidR="00D2468B" w:rsidRDefault="0036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 shift the college in permanent building</w:t>
            </w:r>
          </w:p>
        </w:tc>
        <w:tc>
          <w:tcPr>
            <w:tcW w:w="4707" w:type="dxa"/>
          </w:tcPr>
          <w:p w14:paraId="086B5B93" w14:textId="2F87A967" w:rsidR="00D2468B" w:rsidRDefault="0036164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May be possible from next academic year</w:t>
            </w:r>
          </w:p>
        </w:tc>
      </w:tr>
      <w:tr w:rsidR="00361645" w14:paraId="4DC479BB" w14:textId="77777777" w:rsidTr="00361645">
        <w:tc>
          <w:tcPr>
            <w:tcW w:w="993" w:type="dxa"/>
          </w:tcPr>
          <w:p w14:paraId="2E04EE4C" w14:textId="057EE2A3" w:rsidR="00361645" w:rsidRDefault="0036164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90" w:type="dxa"/>
          </w:tcPr>
          <w:p w14:paraId="0E36B88C" w14:textId="1E9F445B" w:rsidR="00361645" w:rsidRDefault="0036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 obtained 2F and 12B</w:t>
            </w:r>
          </w:p>
        </w:tc>
        <w:tc>
          <w:tcPr>
            <w:tcW w:w="4707" w:type="dxa"/>
          </w:tcPr>
          <w:p w14:paraId="64528BA7" w14:textId="2C2B99D2" w:rsidR="00361645" w:rsidRDefault="0036164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obtained 2F</w:t>
            </w:r>
          </w:p>
        </w:tc>
      </w:tr>
    </w:tbl>
    <w:p w14:paraId="239272A4" w14:textId="77777777" w:rsidR="007139E5" w:rsidRDefault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14:paraId="4444B3FA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14:paraId="1AB952B7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2"/>
        <w:gridCol w:w="4605"/>
      </w:tblGrid>
      <w:tr w:rsidR="00BE6BCC" w14:paraId="0AD8B875" w14:textId="77777777">
        <w:trPr>
          <w:jc w:val="center"/>
        </w:trPr>
        <w:tc>
          <w:tcPr>
            <w:tcW w:w="3752" w:type="dxa"/>
          </w:tcPr>
          <w:p w14:paraId="52A7089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14:paraId="6D01D8C7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14:paraId="7AE64C84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14:paraId="70125877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 w14:paraId="4633A7E2" w14:textId="77777777">
        <w:trPr>
          <w:jc w:val="center"/>
        </w:trPr>
        <w:tc>
          <w:tcPr>
            <w:tcW w:w="3752" w:type="dxa"/>
          </w:tcPr>
          <w:p w14:paraId="37291148" w14:textId="5EDF9DE9" w:rsidR="00BE6BCC" w:rsidRPr="001F7798" w:rsidRDefault="001F7798" w:rsidP="001F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F779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5" w:type="dxa"/>
          </w:tcPr>
          <w:p w14:paraId="3D88DA83" w14:textId="43B9CEFB" w:rsidR="00BE6BCC" w:rsidRPr="001F7798" w:rsidRDefault="001F7798" w:rsidP="001F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F779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</w:tbl>
    <w:p w14:paraId="086FB50D" w14:textId="77777777" w:rsidR="001F7798" w:rsidRDefault="001F77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14:paraId="3EC2C850" w14:textId="77777777" w:rsidR="001F7798" w:rsidRDefault="001F77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14:paraId="6EF7DC71" w14:textId="77777777" w:rsidR="001F7798" w:rsidRDefault="001F77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14:paraId="46BC7034" w14:textId="518B7AEE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lastRenderedPageBreak/>
        <w:t>Action taken report to be attached</w:t>
      </w:r>
    </w:p>
    <w:p w14:paraId="46295255" w14:textId="315EBB5D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Year:</w:t>
      </w:r>
      <w:r w:rsidR="006931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E725E" w:rsidRPr="001E725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p w14:paraId="3A485FBF" w14:textId="6223973C" w:rsidR="00BE6BCC" w:rsidRPr="001E725E" w:rsidRDefault="000A71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Green Audit Report by Government Agency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6931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E725E" w:rsidRPr="001E725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p w14:paraId="058DE633" w14:textId="1A46BF5F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current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9318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E725E" w:rsidRPr="001E725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</w:p>
    <w:p w14:paraId="2FC4F4C4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         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14:paraId="31EECC8F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Programmes Offered by the College </w:t>
      </w:r>
    </w:p>
    <w:tbl>
      <w:tblPr>
        <w:tblStyle w:val="af3"/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2"/>
        <w:gridCol w:w="1134"/>
        <w:gridCol w:w="2976"/>
        <w:gridCol w:w="1134"/>
        <w:gridCol w:w="3342"/>
      </w:tblGrid>
      <w:tr w:rsidR="002C5ED1" w14:paraId="74A16C7C" w14:textId="77777777" w:rsidTr="00D3358C">
        <w:trPr>
          <w:trHeight w:val="454"/>
        </w:trPr>
        <w:tc>
          <w:tcPr>
            <w:tcW w:w="1762" w:type="dxa"/>
          </w:tcPr>
          <w:p w14:paraId="312A5D1F" w14:textId="77777777"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134" w:type="dxa"/>
          </w:tcPr>
          <w:p w14:paraId="41433991" w14:textId="5168E52D" w:rsidR="002C5ED1" w:rsidRDefault="00C81249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976" w:type="dxa"/>
          </w:tcPr>
          <w:p w14:paraId="4B043835" w14:textId="77777777" w:rsidR="002C5ED1" w:rsidRDefault="002C5ED1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1134" w:type="dxa"/>
          </w:tcPr>
          <w:p w14:paraId="7BED1C7F" w14:textId="1015BA4B" w:rsidR="00C81249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8124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C8124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14:paraId="526B2CC5" w14:textId="77777777" w:rsidR="002C5ED1" w:rsidRDefault="002C5ED1" w:rsidP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</w:tr>
      <w:tr w:rsidR="002C5ED1" w14:paraId="24310174" w14:textId="77777777" w:rsidTr="0069318E">
        <w:trPr>
          <w:trHeight w:val="3678"/>
        </w:trPr>
        <w:tc>
          <w:tcPr>
            <w:tcW w:w="1762" w:type="dxa"/>
          </w:tcPr>
          <w:p w14:paraId="6FCBD8F7" w14:textId="77777777"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134" w:type="dxa"/>
          </w:tcPr>
          <w:p w14:paraId="7A4F68BF" w14:textId="43AA729C" w:rsidR="002C5ED1" w:rsidRDefault="0072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6CD352CA" w14:textId="77777777" w:rsidR="002C5ED1" w:rsidRPr="00D3358C" w:rsidRDefault="0072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D3358C">
              <w:rPr>
                <w:rFonts w:ascii="Century Gothic" w:eastAsia="Century Gothic" w:hAnsi="Century Gothic" w:cs="Century Gothic"/>
                <w:color w:val="000000"/>
              </w:rPr>
              <w:t xml:space="preserve">1.B </w:t>
            </w:r>
            <w:proofErr w:type="gramStart"/>
            <w:r w:rsidRPr="00D3358C">
              <w:rPr>
                <w:rFonts w:ascii="Century Gothic" w:eastAsia="Century Gothic" w:hAnsi="Century Gothic" w:cs="Century Gothic"/>
                <w:color w:val="000000"/>
              </w:rPr>
              <w:t>A</w:t>
            </w:r>
            <w:proofErr w:type="gramEnd"/>
            <w:r w:rsidRPr="00D3358C">
              <w:rPr>
                <w:rFonts w:ascii="Century Gothic" w:eastAsia="Century Gothic" w:hAnsi="Century Gothic" w:cs="Century Gothic"/>
                <w:color w:val="000000"/>
              </w:rPr>
              <w:t xml:space="preserve"> Honours political science</w:t>
            </w:r>
          </w:p>
          <w:p w14:paraId="76241492" w14:textId="77777777" w:rsidR="00722FD6" w:rsidRPr="00D3358C" w:rsidRDefault="0072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D3358C">
              <w:rPr>
                <w:rFonts w:ascii="Century Gothic" w:eastAsia="Century Gothic" w:hAnsi="Century Gothic" w:cs="Century Gothic"/>
                <w:color w:val="000000"/>
              </w:rPr>
              <w:t xml:space="preserve">2. B </w:t>
            </w:r>
            <w:proofErr w:type="gramStart"/>
            <w:r w:rsidRPr="00D3358C">
              <w:rPr>
                <w:rFonts w:ascii="Century Gothic" w:eastAsia="Century Gothic" w:hAnsi="Century Gothic" w:cs="Century Gothic"/>
                <w:color w:val="000000"/>
              </w:rPr>
              <w:t>A</w:t>
            </w:r>
            <w:proofErr w:type="gramEnd"/>
            <w:r w:rsidRPr="00D3358C">
              <w:rPr>
                <w:rFonts w:ascii="Century Gothic" w:eastAsia="Century Gothic" w:hAnsi="Century Gothic" w:cs="Century Gothic"/>
                <w:color w:val="000000"/>
              </w:rPr>
              <w:t xml:space="preserve"> Honours Economics</w:t>
            </w:r>
          </w:p>
          <w:p w14:paraId="04607B18" w14:textId="25280D46" w:rsidR="00722FD6" w:rsidRDefault="0072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D3358C">
              <w:rPr>
                <w:rFonts w:ascii="Century Gothic" w:eastAsia="Century Gothic" w:hAnsi="Century Gothic" w:cs="Century Gothic"/>
                <w:color w:val="000000"/>
              </w:rPr>
              <w:t>3. B.com Computer Application</w:t>
            </w:r>
            <w:r w:rsidR="00442BE8">
              <w:rPr>
                <w:rFonts w:ascii="Century Gothic" w:eastAsia="Century Gothic" w:hAnsi="Century Gothic" w:cs="Century Gothic"/>
                <w:color w:val="000000"/>
              </w:rPr>
              <w:t>s</w:t>
            </w:r>
          </w:p>
          <w:p w14:paraId="3E4283E8" w14:textId="614CD620" w:rsidR="00442BE8" w:rsidRPr="00D3358C" w:rsidRDefault="0044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4.B. Com General</w:t>
            </w:r>
          </w:p>
          <w:p w14:paraId="5016AFCB" w14:textId="748BED5B" w:rsidR="00722FD6" w:rsidRPr="00D3358C" w:rsidRDefault="0044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</w:t>
            </w:r>
            <w:r w:rsidR="00722FD6" w:rsidRPr="00D3358C">
              <w:rPr>
                <w:rFonts w:ascii="Century Gothic" w:eastAsia="Century Gothic" w:hAnsi="Century Gothic" w:cs="Century Gothic"/>
                <w:color w:val="000000"/>
              </w:rPr>
              <w:t>.</w:t>
            </w:r>
            <w:proofErr w:type="gramStart"/>
            <w:r w:rsidR="00722FD6" w:rsidRPr="00D3358C">
              <w:rPr>
                <w:rFonts w:ascii="Century Gothic" w:eastAsia="Century Gothic" w:hAnsi="Century Gothic" w:cs="Century Gothic"/>
                <w:color w:val="000000"/>
              </w:rPr>
              <w:t>B.Sc</w:t>
            </w:r>
            <w:proofErr w:type="gramEnd"/>
            <w:r w:rsidR="00722FD6" w:rsidRPr="00D3358C">
              <w:rPr>
                <w:rFonts w:ascii="Century Gothic" w:eastAsia="Century Gothic" w:hAnsi="Century Gothic" w:cs="Century Gothic"/>
                <w:color w:val="000000"/>
              </w:rPr>
              <w:t xml:space="preserve"> Honours Computer science</w:t>
            </w:r>
          </w:p>
          <w:p w14:paraId="5ECF3291" w14:textId="098A3693" w:rsidR="00722FD6" w:rsidRPr="00D3358C" w:rsidRDefault="0044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  <w:r w:rsidR="00722FD6" w:rsidRPr="00D3358C">
              <w:rPr>
                <w:rFonts w:ascii="Century Gothic" w:eastAsia="Century Gothic" w:hAnsi="Century Gothic" w:cs="Century Gothic"/>
                <w:color w:val="000000"/>
              </w:rPr>
              <w:t xml:space="preserve">.B.sc </w:t>
            </w:r>
            <w:r w:rsidR="00BF7334" w:rsidRPr="00D3358C">
              <w:rPr>
                <w:rFonts w:ascii="Century Gothic" w:eastAsia="Century Gothic" w:hAnsi="Century Gothic" w:cs="Century Gothic"/>
                <w:color w:val="000000"/>
              </w:rPr>
              <w:t>Honours zoology</w:t>
            </w:r>
          </w:p>
          <w:p w14:paraId="33596E04" w14:textId="70F29416" w:rsidR="00BF7334" w:rsidRDefault="0044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7</w:t>
            </w:r>
            <w:r w:rsidR="00BF7334" w:rsidRPr="00D3358C">
              <w:rPr>
                <w:rFonts w:ascii="Century Gothic" w:eastAsia="Century Gothic" w:hAnsi="Century Gothic" w:cs="Century Gothic"/>
                <w:color w:val="000000"/>
              </w:rPr>
              <w:t>.B.sc Honours chemistry</w:t>
            </w:r>
          </w:p>
          <w:p w14:paraId="537272AD" w14:textId="4D21BE61" w:rsidR="00442BE8" w:rsidRPr="00D3358C" w:rsidRDefault="0044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134" w:type="dxa"/>
          </w:tcPr>
          <w:p w14:paraId="68A64A76" w14:textId="125F43FD" w:rsidR="002C5ED1" w:rsidRPr="00D3358C" w:rsidRDefault="00BE1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7</w:t>
            </w:r>
          </w:p>
        </w:tc>
        <w:tc>
          <w:tcPr>
            <w:tcW w:w="3342" w:type="dxa"/>
          </w:tcPr>
          <w:p w14:paraId="6F37ABA4" w14:textId="77777777" w:rsidR="00BF7334" w:rsidRPr="00D3358C" w:rsidRDefault="00BF7334" w:rsidP="00BF7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D3358C">
              <w:rPr>
                <w:rFonts w:ascii="Century Gothic" w:eastAsia="Century Gothic" w:hAnsi="Century Gothic" w:cs="Century Gothic"/>
                <w:color w:val="000000"/>
              </w:rPr>
              <w:t xml:space="preserve">1.B </w:t>
            </w:r>
            <w:proofErr w:type="gramStart"/>
            <w:r w:rsidRPr="00D3358C">
              <w:rPr>
                <w:rFonts w:ascii="Century Gothic" w:eastAsia="Century Gothic" w:hAnsi="Century Gothic" w:cs="Century Gothic"/>
                <w:color w:val="000000"/>
              </w:rPr>
              <w:t>A</w:t>
            </w:r>
            <w:proofErr w:type="gramEnd"/>
            <w:r w:rsidRPr="00D3358C">
              <w:rPr>
                <w:rFonts w:ascii="Century Gothic" w:eastAsia="Century Gothic" w:hAnsi="Century Gothic" w:cs="Century Gothic"/>
                <w:color w:val="000000"/>
              </w:rPr>
              <w:t xml:space="preserve"> Honours political science</w:t>
            </w:r>
          </w:p>
          <w:p w14:paraId="45C09C74" w14:textId="77777777" w:rsidR="00BF7334" w:rsidRDefault="00BF7334" w:rsidP="00BF7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D3358C">
              <w:rPr>
                <w:rFonts w:ascii="Century Gothic" w:eastAsia="Century Gothic" w:hAnsi="Century Gothic" w:cs="Century Gothic"/>
                <w:color w:val="000000"/>
              </w:rPr>
              <w:t xml:space="preserve">2. B </w:t>
            </w:r>
            <w:proofErr w:type="gramStart"/>
            <w:r w:rsidRPr="00D3358C">
              <w:rPr>
                <w:rFonts w:ascii="Century Gothic" w:eastAsia="Century Gothic" w:hAnsi="Century Gothic" w:cs="Century Gothic"/>
                <w:color w:val="000000"/>
              </w:rPr>
              <w:t>A</w:t>
            </w:r>
            <w:proofErr w:type="gramEnd"/>
            <w:r w:rsidRPr="00D3358C">
              <w:rPr>
                <w:rFonts w:ascii="Century Gothic" w:eastAsia="Century Gothic" w:hAnsi="Century Gothic" w:cs="Century Gothic"/>
                <w:color w:val="000000"/>
              </w:rPr>
              <w:t xml:space="preserve"> Honours Economics</w:t>
            </w:r>
          </w:p>
          <w:p w14:paraId="22DF6CB3" w14:textId="0CD8FF52" w:rsidR="00442BE8" w:rsidRPr="00D3358C" w:rsidRDefault="00442BE8" w:rsidP="00BF7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3.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>B.Com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General</w:t>
            </w:r>
          </w:p>
          <w:p w14:paraId="093EDAF2" w14:textId="5BB5F71A" w:rsidR="00BF7334" w:rsidRPr="00D3358C" w:rsidRDefault="00442BE8" w:rsidP="00BF7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</w:t>
            </w:r>
            <w:r w:rsidR="00BF7334" w:rsidRPr="00D3358C">
              <w:rPr>
                <w:rFonts w:ascii="Century Gothic" w:eastAsia="Century Gothic" w:hAnsi="Century Gothic" w:cs="Century Gothic"/>
                <w:color w:val="000000"/>
              </w:rPr>
              <w:t>. B.com Computer Application</w:t>
            </w:r>
            <w:r>
              <w:rPr>
                <w:rFonts w:ascii="Century Gothic" w:eastAsia="Century Gothic" w:hAnsi="Century Gothic" w:cs="Century Gothic"/>
                <w:color w:val="000000"/>
              </w:rPr>
              <w:t>s</w:t>
            </w:r>
          </w:p>
          <w:p w14:paraId="4B62305C" w14:textId="132221C2" w:rsidR="00BF7334" w:rsidRPr="00D3358C" w:rsidRDefault="00442BE8" w:rsidP="00BF7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</w:t>
            </w:r>
            <w:r w:rsidR="00BF7334" w:rsidRPr="00D3358C">
              <w:rPr>
                <w:rFonts w:ascii="Century Gothic" w:eastAsia="Century Gothic" w:hAnsi="Century Gothic" w:cs="Century Gothic"/>
                <w:color w:val="000000"/>
              </w:rPr>
              <w:t>.</w:t>
            </w:r>
            <w:proofErr w:type="gramStart"/>
            <w:r w:rsidR="00BF7334" w:rsidRPr="00D3358C">
              <w:rPr>
                <w:rFonts w:ascii="Century Gothic" w:eastAsia="Century Gothic" w:hAnsi="Century Gothic" w:cs="Century Gothic"/>
                <w:color w:val="000000"/>
              </w:rPr>
              <w:t>B.Sc</w:t>
            </w:r>
            <w:proofErr w:type="gramEnd"/>
            <w:r w:rsidR="00BF7334" w:rsidRPr="00D3358C">
              <w:rPr>
                <w:rFonts w:ascii="Century Gothic" w:eastAsia="Century Gothic" w:hAnsi="Century Gothic" w:cs="Century Gothic"/>
                <w:color w:val="000000"/>
              </w:rPr>
              <w:t xml:space="preserve"> Honours Computer science</w:t>
            </w:r>
          </w:p>
          <w:p w14:paraId="10E606FA" w14:textId="044ED61C" w:rsidR="00BF7334" w:rsidRPr="00D3358C" w:rsidRDefault="00442BE8" w:rsidP="00BF7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  <w:r w:rsidR="00BF7334" w:rsidRPr="00D3358C">
              <w:rPr>
                <w:rFonts w:ascii="Century Gothic" w:eastAsia="Century Gothic" w:hAnsi="Century Gothic" w:cs="Century Gothic"/>
                <w:color w:val="000000"/>
              </w:rPr>
              <w:t>.B.sc Honours zoology</w:t>
            </w:r>
          </w:p>
          <w:p w14:paraId="35D8F90D" w14:textId="3133B41A" w:rsidR="002C5ED1" w:rsidRPr="00D3358C" w:rsidRDefault="00442BE8" w:rsidP="00BF7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7</w:t>
            </w:r>
            <w:r w:rsidR="00BF7334" w:rsidRPr="00D3358C">
              <w:rPr>
                <w:rFonts w:ascii="Century Gothic" w:eastAsia="Century Gothic" w:hAnsi="Century Gothic" w:cs="Century Gothic"/>
                <w:color w:val="000000"/>
              </w:rPr>
              <w:t>.B.sc Honours chemistry</w:t>
            </w:r>
          </w:p>
          <w:p w14:paraId="4E83751F" w14:textId="01912C69" w:rsidR="005107AF" w:rsidRPr="00D3358C" w:rsidRDefault="00442BE8" w:rsidP="00BF7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8</w:t>
            </w:r>
            <w:r w:rsidR="005107AF" w:rsidRPr="00D3358C">
              <w:rPr>
                <w:rFonts w:ascii="Century Gothic" w:eastAsia="Century Gothic" w:hAnsi="Century Gothic" w:cs="Century Gothic"/>
                <w:color w:val="000000"/>
              </w:rPr>
              <w:t>.B.SC Honours Mathematics</w:t>
            </w:r>
          </w:p>
        </w:tc>
      </w:tr>
    </w:tbl>
    <w:p w14:paraId="071174CB" w14:textId="77777777" w:rsidR="00BE6BCC" w:rsidRDefault="00BE6BCC" w:rsidP="004F58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3BA4552" w14:textId="6C1CC60F" w:rsidR="00BE6BCC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</w:t>
      </w:r>
      <w:r w:rsidR="00535F20">
        <w:rPr>
          <w:rFonts w:ascii="Century Gothic" w:eastAsia="Century Gothic" w:hAnsi="Century Gothic" w:cs="Century Gothic"/>
          <w:color w:val="000000"/>
          <w:sz w:val="24"/>
          <w:szCs w:val="24"/>
        </w:rPr>
        <w:t>Value-Added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  <w:r w:rsidR="00D3358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F56475"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 w:rsidR="00AE26DE"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</w:p>
    <w:p w14:paraId="5AAFD057" w14:textId="77777777" w:rsidR="005107AF" w:rsidRPr="007139E5" w:rsidRDefault="005107AF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8"/>
        <w:gridCol w:w="1222"/>
        <w:gridCol w:w="2465"/>
        <w:gridCol w:w="1134"/>
        <w:gridCol w:w="2478"/>
      </w:tblGrid>
      <w:tr w:rsidR="00001A14" w14:paraId="6E83ED49" w14:textId="77777777" w:rsidTr="002A7949">
        <w:trPr>
          <w:trHeight w:val="454"/>
        </w:trPr>
        <w:tc>
          <w:tcPr>
            <w:tcW w:w="1938" w:type="dxa"/>
          </w:tcPr>
          <w:p w14:paraId="5C022FC2" w14:textId="77777777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22" w:type="dxa"/>
          </w:tcPr>
          <w:p w14:paraId="5AEEFE91" w14:textId="3686302B" w:rsidR="00001A14" w:rsidRDefault="00C81249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65" w:type="dxa"/>
          </w:tcPr>
          <w:p w14:paraId="1DA8D965" w14:textId="77777777"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134" w:type="dxa"/>
          </w:tcPr>
          <w:p w14:paraId="71A8AD90" w14:textId="0503FBB6" w:rsidR="00001A14" w:rsidRDefault="00C81249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2478" w:type="dxa"/>
          </w:tcPr>
          <w:p w14:paraId="6F175E27" w14:textId="77777777"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001A14" w14:paraId="1DD7DA5E" w14:textId="77777777" w:rsidTr="002A7949">
        <w:trPr>
          <w:trHeight w:val="536"/>
        </w:trPr>
        <w:tc>
          <w:tcPr>
            <w:tcW w:w="1938" w:type="dxa"/>
          </w:tcPr>
          <w:p w14:paraId="5632F1BE" w14:textId="6B63E7D9" w:rsidR="00001A14" w:rsidRDefault="00001A14" w:rsidP="00D3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Value Added courses</w:t>
            </w:r>
          </w:p>
        </w:tc>
        <w:tc>
          <w:tcPr>
            <w:tcW w:w="1222" w:type="dxa"/>
          </w:tcPr>
          <w:p w14:paraId="7B70F956" w14:textId="6FAED499" w:rsidR="00001A14" w:rsidRDefault="00D3358C" w:rsidP="00D3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</w:t>
            </w:r>
            <w:r w:rsidR="00AE26D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2465" w:type="dxa"/>
          </w:tcPr>
          <w:p w14:paraId="381A46FD" w14:textId="5D83D675" w:rsidR="00001A14" w:rsidRDefault="00D3358C" w:rsidP="00D3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34" w:type="dxa"/>
          </w:tcPr>
          <w:p w14:paraId="63221D5E" w14:textId="646FB349" w:rsidR="00001A14" w:rsidRDefault="00D3358C" w:rsidP="00D3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478" w:type="dxa"/>
          </w:tcPr>
          <w:p w14:paraId="2ECD879A" w14:textId="5AF463D3" w:rsidR="00001A14" w:rsidRDefault="00D3358C" w:rsidP="00D3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</w:tr>
    </w:tbl>
    <w:p w14:paraId="7CE0FD32" w14:textId="77777777" w:rsidR="00BE6BCC" w:rsidRDefault="00BE6BCC" w:rsidP="006931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5E5E5814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0"/>
        <w:gridCol w:w="1645"/>
        <w:gridCol w:w="2869"/>
        <w:gridCol w:w="2172"/>
      </w:tblGrid>
      <w:tr w:rsidR="00BE6BCC" w14:paraId="03B2357D" w14:textId="77777777">
        <w:tc>
          <w:tcPr>
            <w:tcW w:w="2170" w:type="dxa"/>
          </w:tcPr>
          <w:p w14:paraId="6465ED47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14:paraId="354C99D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14:paraId="56B730F6" w14:textId="267208A2" w:rsidR="00BE6BCC" w:rsidRDefault="002C678B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Working</w:t>
            </w:r>
          </w:p>
        </w:tc>
        <w:tc>
          <w:tcPr>
            <w:tcW w:w="2172" w:type="dxa"/>
          </w:tcPr>
          <w:p w14:paraId="4CDE355E" w14:textId="7FC1FB20" w:rsidR="00BE6BCC" w:rsidRDefault="002C678B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Vacancies</w:t>
            </w:r>
          </w:p>
        </w:tc>
      </w:tr>
      <w:tr w:rsidR="00BE6BCC" w14:paraId="263AC99E" w14:textId="77777777" w:rsidTr="0069318E">
        <w:trPr>
          <w:trHeight w:val="557"/>
        </w:trPr>
        <w:tc>
          <w:tcPr>
            <w:tcW w:w="2170" w:type="dxa"/>
          </w:tcPr>
          <w:p w14:paraId="66BAA3D2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14:paraId="6D35E7D9" w14:textId="3779E872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 w:rsidR="00AE26D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  <w:p w14:paraId="212B9DF6" w14:textId="77777777" w:rsidR="005C458D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157A4B6" w14:textId="0242E604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2" w:type="dxa"/>
          </w:tcPr>
          <w:p w14:paraId="3A569264" w14:textId="0B3F0382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AE26D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 w14:paraId="267A6620" w14:textId="77777777">
        <w:tc>
          <w:tcPr>
            <w:tcW w:w="2170" w:type="dxa"/>
          </w:tcPr>
          <w:p w14:paraId="38556A39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14:paraId="3FD8CC8C" w14:textId="65239BCF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14:paraId="7B2BE767" w14:textId="221D3ED3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14:paraId="5E5964BC" w14:textId="56FFEA56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3D86EC70" w14:textId="77777777">
        <w:tc>
          <w:tcPr>
            <w:tcW w:w="2170" w:type="dxa"/>
          </w:tcPr>
          <w:p w14:paraId="40ACADB2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14:paraId="3B9057DC" w14:textId="32CDBC3C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14:paraId="2B8776BA" w14:textId="19BB1F38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14:paraId="06E29551" w14:textId="3AA95D84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52411D2D" w14:textId="77777777">
        <w:tc>
          <w:tcPr>
            <w:tcW w:w="2170" w:type="dxa"/>
          </w:tcPr>
          <w:p w14:paraId="7C295E60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14:paraId="5A1672F9" w14:textId="4FCBF761" w:rsidR="00BE6BCC" w:rsidRDefault="00BE6BCC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A459C17" w14:textId="0CB2DA3B" w:rsidR="00BE6BCC" w:rsidRDefault="0069318E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2" w:type="dxa"/>
          </w:tcPr>
          <w:p w14:paraId="4B81EBD5" w14:textId="74415900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1AC70BA5" w14:textId="77777777" w:rsidTr="0069318E">
        <w:trPr>
          <w:trHeight w:val="70"/>
        </w:trPr>
        <w:tc>
          <w:tcPr>
            <w:tcW w:w="2170" w:type="dxa"/>
          </w:tcPr>
          <w:p w14:paraId="2709162D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645" w:type="dxa"/>
          </w:tcPr>
          <w:p w14:paraId="22A4731F" w14:textId="06443E08" w:rsidR="00BE6BCC" w:rsidRDefault="00F968FB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69" w:type="dxa"/>
          </w:tcPr>
          <w:p w14:paraId="19E13DA3" w14:textId="48E635FC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69318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72" w:type="dxa"/>
          </w:tcPr>
          <w:p w14:paraId="710653BA" w14:textId="33B0DE27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782E3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</w:tbl>
    <w:p w14:paraId="61168332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1429"/>
        <w:gridCol w:w="1287"/>
        <w:gridCol w:w="1860"/>
        <w:gridCol w:w="2336"/>
      </w:tblGrid>
      <w:tr w:rsidR="00BE6BCC" w14:paraId="1F55BDA7" w14:textId="77777777" w:rsidTr="0069318E">
        <w:trPr>
          <w:trHeight w:val="939"/>
        </w:trPr>
        <w:tc>
          <w:tcPr>
            <w:tcW w:w="1703" w:type="dxa"/>
          </w:tcPr>
          <w:p w14:paraId="37B3EF3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14:paraId="0CED6AA7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14:paraId="0B212F5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14:paraId="42D322C0" w14:textId="77777777" w:rsidR="00BE6BCC" w:rsidRDefault="0053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Ph.D.</w:t>
            </w:r>
          </w:p>
          <w:p w14:paraId="5B7EBCF1" w14:textId="77777777" w:rsidR="00535F20" w:rsidRDefault="0053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  <w:p w14:paraId="13219F3B" w14:textId="4B4DE5AF" w:rsidR="0090596D" w:rsidRDefault="0090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BE65BA0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 w14:paraId="3020E93B" w14:textId="77777777">
        <w:trPr>
          <w:trHeight w:val="499"/>
        </w:trPr>
        <w:tc>
          <w:tcPr>
            <w:tcW w:w="1703" w:type="dxa"/>
          </w:tcPr>
          <w:p w14:paraId="37596FCF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14:paraId="7D231E41" w14:textId="20A4B2E7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7" w:type="dxa"/>
          </w:tcPr>
          <w:p w14:paraId="474C9D72" w14:textId="549D3598" w:rsidR="00BE6BCC" w:rsidRDefault="0069318E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14:paraId="614105BD" w14:textId="0162CB9B" w:rsidR="00BE6BCC" w:rsidRDefault="005C458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6" w:type="dxa"/>
          </w:tcPr>
          <w:p w14:paraId="16861002" w14:textId="53AA30C4" w:rsidR="00BE6BCC" w:rsidRDefault="001136D4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</w:tr>
      <w:tr w:rsidR="00BE6BCC" w14:paraId="3B94A11E" w14:textId="77777777">
        <w:trPr>
          <w:trHeight w:val="499"/>
        </w:trPr>
        <w:tc>
          <w:tcPr>
            <w:tcW w:w="1703" w:type="dxa"/>
          </w:tcPr>
          <w:p w14:paraId="79A0415D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14:paraId="13F89130" w14:textId="3B6BE58D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41E6906A" w14:textId="35521B21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14:paraId="453F1244" w14:textId="29E790B7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1FAC99CA" w14:textId="33A77A26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43B88A80" w14:textId="77777777">
        <w:trPr>
          <w:trHeight w:val="499"/>
        </w:trPr>
        <w:tc>
          <w:tcPr>
            <w:tcW w:w="1703" w:type="dxa"/>
          </w:tcPr>
          <w:p w14:paraId="4FF5C15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14:paraId="2207A883" w14:textId="3B05CA17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1AD86503" w14:textId="5A0CD50B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14:paraId="7AA7D923" w14:textId="3955FA03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144204A3" w14:textId="326517F6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2A9B2866" w14:textId="77777777">
        <w:trPr>
          <w:trHeight w:val="508"/>
        </w:trPr>
        <w:tc>
          <w:tcPr>
            <w:tcW w:w="1703" w:type="dxa"/>
          </w:tcPr>
          <w:p w14:paraId="19A62D90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14:paraId="172EB7B8" w14:textId="01A8C2E6" w:rsidR="00BE6BCC" w:rsidRDefault="0069318E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14:paraId="764ACF7A" w14:textId="0B731C2E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14:paraId="2F068005" w14:textId="6B550E28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276A0DAB" w14:textId="390D13E9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14097662" w14:textId="77777777">
        <w:trPr>
          <w:trHeight w:val="499"/>
        </w:trPr>
        <w:tc>
          <w:tcPr>
            <w:tcW w:w="1703" w:type="dxa"/>
          </w:tcPr>
          <w:p w14:paraId="1D698B47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14:paraId="7510DB70" w14:textId="1CC8E70A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69318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14:paraId="22BF3DD1" w14:textId="4EDA4410" w:rsidR="00BE6BCC" w:rsidRDefault="0069318E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14:paraId="1DB34495" w14:textId="01155716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6" w:type="dxa"/>
          </w:tcPr>
          <w:p w14:paraId="015AD0D0" w14:textId="51BC76AD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09</w:t>
            </w:r>
          </w:p>
        </w:tc>
      </w:tr>
    </w:tbl>
    <w:p w14:paraId="4A0F57A2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1645"/>
        <w:gridCol w:w="2872"/>
        <w:gridCol w:w="2173"/>
      </w:tblGrid>
      <w:tr w:rsidR="00BE6BCC" w14:paraId="4C31DA9A" w14:textId="77777777">
        <w:tc>
          <w:tcPr>
            <w:tcW w:w="2166" w:type="dxa"/>
          </w:tcPr>
          <w:p w14:paraId="49A1B283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14:paraId="5B4A26D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14:paraId="46C15C2D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14:paraId="02FA022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 w14:paraId="7FE85B02" w14:textId="77777777">
        <w:tc>
          <w:tcPr>
            <w:tcW w:w="2166" w:type="dxa"/>
          </w:tcPr>
          <w:p w14:paraId="2F9C1B84" w14:textId="22381BED" w:rsidR="00BE6BCC" w:rsidRDefault="00673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Senior Asst.</w:t>
            </w:r>
          </w:p>
        </w:tc>
        <w:tc>
          <w:tcPr>
            <w:tcW w:w="1645" w:type="dxa"/>
          </w:tcPr>
          <w:p w14:paraId="12D87212" w14:textId="5E37E5F8" w:rsidR="00BE6BCC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</w:tcPr>
          <w:p w14:paraId="149CCB39" w14:textId="2508F5DA" w:rsidR="00BE6BCC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3" w:type="dxa"/>
          </w:tcPr>
          <w:p w14:paraId="5E2D0366" w14:textId="368CCC78" w:rsidR="00BE6BCC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1E725E" w14:paraId="35064C75" w14:textId="77777777">
        <w:tc>
          <w:tcPr>
            <w:tcW w:w="2166" w:type="dxa"/>
          </w:tcPr>
          <w:p w14:paraId="4747B78D" w14:textId="14181C9E" w:rsidR="001E725E" w:rsidRDefault="00673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Jr.Asst</w:t>
            </w:r>
          </w:p>
        </w:tc>
        <w:tc>
          <w:tcPr>
            <w:tcW w:w="1645" w:type="dxa"/>
          </w:tcPr>
          <w:p w14:paraId="255982CD" w14:textId="7C0E8348" w:rsidR="001E725E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</w:tcPr>
          <w:p w14:paraId="75FBBF7F" w14:textId="53CF4F9A" w:rsidR="001E725E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14:paraId="55EE60D9" w14:textId="532D96E5" w:rsidR="001E725E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673363" w14:paraId="25EAC011" w14:textId="77777777">
        <w:tc>
          <w:tcPr>
            <w:tcW w:w="2166" w:type="dxa"/>
          </w:tcPr>
          <w:p w14:paraId="5D90EB6F" w14:textId="38623BD2" w:rsidR="00673363" w:rsidRDefault="00673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Record Asst</w:t>
            </w:r>
          </w:p>
        </w:tc>
        <w:tc>
          <w:tcPr>
            <w:tcW w:w="1645" w:type="dxa"/>
          </w:tcPr>
          <w:p w14:paraId="1BA4F77D" w14:textId="2B9DC03B" w:rsidR="00673363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</w:tcPr>
          <w:p w14:paraId="22B73B0C" w14:textId="5DE46236" w:rsidR="00673363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14:paraId="6A60FD85" w14:textId="1D989619" w:rsidR="00673363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673363" w14:paraId="7F4F46AE" w14:textId="77777777">
        <w:tc>
          <w:tcPr>
            <w:tcW w:w="2166" w:type="dxa"/>
          </w:tcPr>
          <w:p w14:paraId="74B09154" w14:textId="6E825A15" w:rsidR="00673363" w:rsidRDefault="00673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Store keepar</w:t>
            </w:r>
          </w:p>
        </w:tc>
        <w:tc>
          <w:tcPr>
            <w:tcW w:w="1645" w:type="dxa"/>
          </w:tcPr>
          <w:p w14:paraId="34C4491D" w14:textId="19C6BDC2" w:rsidR="00673363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</w:tcPr>
          <w:p w14:paraId="6935B247" w14:textId="786A8521" w:rsidR="00673363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3" w:type="dxa"/>
          </w:tcPr>
          <w:p w14:paraId="4C053857" w14:textId="29823209" w:rsidR="00673363" w:rsidRDefault="00673363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BE6BCC" w14:paraId="51133EA8" w14:textId="77777777">
        <w:tc>
          <w:tcPr>
            <w:tcW w:w="2166" w:type="dxa"/>
          </w:tcPr>
          <w:p w14:paraId="0FF85EB4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14:paraId="4655E659" w14:textId="360F3ED7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72" w:type="dxa"/>
          </w:tcPr>
          <w:p w14:paraId="6872BEB2" w14:textId="1F277859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73" w:type="dxa"/>
          </w:tcPr>
          <w:p w14:paraId="150A8EC1" w14:textId="750A8E29" w:rsidR="00BE6BCC" w:rsidRDefault="00A5433D" w:rsidP="0069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</w:tr>
    </w:tbl>
    <w:p w14:paraId="6A5783E0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14:paraId="3A6B2834" w14:textId="77777777"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6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766"/>
        <w:gridCol w:w="570"/>
        <w:gridCol w:w="783"/>
        <w:gridCol w:w="773"/>
        <w:gridCol w:w="581"/>
        <w:gridCol w:w="783"/>
      </w:tblGrid>
      <w:tr w:rsidR="00354925" w14:paraId="0A7FC6AF" w14:textId="77777777" w:rsidTr="002C5ED1">
        <w:trPr>
          <w:trHeight w:val="411"/>
        </w:trPr>
        <w:tc>
          <w:tcPr>
            <w:tcW w:w="2166" w:type="dxa"/>
          </w:tcPr>
          <w:p w14:paraId="3BF22816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119" w:type="dxa"/>
            <w:gridSpan w:val="3"/>
          </w:tcPr>
          <w:p w14:paraId="53F89B9F" w14:textId="239095AC" w:rsidR="00354925" w:rsidRDefault="00354925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8124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C8124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7" w:type="dxa"/>
            <w:gridSpan w:val="3"/>
          </w:tcPr>
          <w:p w14:paraId="0377157B" w14:textId="0BBDD006" w:rsidR="00354925" w:rsidRDefault="00C81249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354925" w14:paraId="1E5E49B6" w14:textId="77777777" w:rsidTr="00A5433D">
        <w:trPr>
          <w:trHeight w:val="273"/>
        </w:trPr>
        <w:tc>
          <w:tcPr>
            <w:tcW w:w="2166" w:type="dxa"/>
            <w:vMerge w:val="restart"/>
          </w:tcPr>
          <w:p w14:paraId="62F5E77C" w14:textId="1AE52336" w:rsidR="00354925" w:rsidRDefault="0047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</w:t>
            </w:r>
            <w:r w:rsidR="0035492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0EBE7DEE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CCEE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234FAC84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14:paraId="429A0691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AE83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11059628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354925" w14:paraId="12F28A57" w14:textId="77777777" w:rsidTr="00A5433D">
        <w:trPr>
          <w:trHeight w:val="360"/>
        </w:trPr>
        <w:tc>
          <w:tcPr>
            <w:tcW w:w="2166" w:type="dxa"/>
            <w:vMerge/>
          </w:tcPr>
          <w:p w14:paraId="223E820B" w14:textId="77777777" w:rsidR="00354925" w:rsidRDefault="00354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right w:val="single" w:sz="4" w:space="0" w:color="000000"/>
            </w:tcBorders>
          </w:tcPr>
          <w:p w14:paraId="530F98F1" w14:textId="7805C3FC" w:rsidR="00354925" w:rsidRDefault="00A54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B3131" w14:textId="00516631" w:rsidR="00354925" w:rsidRDefault="00A54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634ADDE5" w14:textId="5EF6166B" w:rsidR="00354925" w:rsidRDefault="00A54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73" w:type="dxa"/>
            <w:tcBorders>
              <w:top w:val="single" w:sz="4" w:space="0" w:color="000000"/>
              <w:right w:val="single" w:sz="4" w:space="0" w:color="000000"/>
            </w:tcBorders>
          </w:tcPr>
          <w:p w14:paraId="4A2F83C4" w14:textId="1F1053DE" w:rsidR="00354925" w:rsidRDefault="00A54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CD6C" w14:textId="132E9C6F" w:rsidR="00354925" w:rsidRDefault="00A54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4D7B6C32" w14:textId="08653E4E" w:rsidR="00354925" w:rsidRDefault="00A54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42</w:t>
            </w:r>
          </w:p>
        </w:tc>
      </w:tr>
    </w:tbl>
    <w:p w14:paraId="7DB1ECB7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DD322C4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14:paraId="17E97D77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65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0"/>
        <w:gridCol w:w="802"/>
        <w:gridCol w:w="690"/>
        <w:gridCol w:w="783"/>
        <w:gridCol w:w="781"/>
        <w:gridCol w:w="642"/>
        <w:gridCol w:w="853"/>
      </w:tblGrid>
      <w:tr w:rsidR="00C81249" w14:paraId="1A1F5D5B" w14:textId="77777777" w:rsidTr="00D12DF5">
        <w:trPr>
          <w:trHeight w:val="329"/>
        </w:trPr>
        <w:tc>
          <w:tcPr>
            <w:tcW w:w="4100" w:type="dxa"/>
          </w:tcPr>
          <w:p w14:paraId="737F03E9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275" w:type="dxa"/>
            <w:gridSpan w:val="3"/>
          </w:tcPr>
          <w:p w14:paraId="6AC5FEFF" w14:textId="680E8EA1" w:rsidR="00C81249" w:rsidRDefault="00C81249" w:rsidP="00D12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76" w:type="dxa"/>
            <w:gridSpan w:val="3"/>
          </w:tcPr>
          <w:p w14:paraId="48D4787E" w14:textId="5B62FB9B" w:rsidR="00C81249" w:rsidRDefault="00C81249" w:rsidP="00D12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A5BF0" w14:paraId="4B4E329E" w14:textId="77777777" w:rsidTr="00D12DF5">
        <w:trPr>
          <w:trHeight w:val="212"/>
        </w:trPr>
        <w:tc>
          <w:tcPr>
            <w:tcW w:w="4100" w:type="dxa"/>
            <w:tcBorders>
              <w:bottom w:val="single" w:sz="4" w:space="0" w:color="auto"/>
            </w:tcBorders>
          </w:tcPr>
          <w:p w14:paraId="6DA2D2E4" w14:textId="77777777" w:rsidR="00DA5BF0" w:rsidRDefault="00DA5BF0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  <w:p w14:paraId="404D2EE5" w14:textId="77777777" w:rsidR="00D12DF5" w:rsidRDefault="00D12DF5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</w:tcPr>
          <w:p w14:paraId="6C0CE1ED" w14:textId="77777777" w:rsidR="00DA5BF0" w:rsidRDefault="00DA5BF0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4007" w14:textId="77777777" w:rsidR="00DA5BF0" w:rsidRDefault="00DA5BF0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66591AFE" w14:textId="77777777" w:rsidR="00DA5BF0" w:rsidRDefault="00DA5BF0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</w:tcPr>
          <w:p w14:paraId="036D62EF" w14:textId="77777777" w:rsidR="00DA5BF0" w:rsidRDefault="00DA5BF0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2A71" w14:textId="77777777" w:rsidR="00DA5BF0" w:rsidRDefault="00DA5BF0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14:paraId="415DECB2" w14:textId="77777777" w:rsidR="00DA5BF0" w:rsidRDefault="00DA5BF0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600922" w14:paraId="634A2269" w14:textId="77777777" w:rsidTr="00D12DF5">
        <w:trPr>
          <w:trHeight w:val="278"/>
        </w:trPr>
        <w:tc>
          <w:tcPr>
            <w:tcW w:w="4100" w:type="dxa"/>
            <w:tcBorders>
              <w:top w:val="single" w:sz="4" w:space="0" w:color="auto"/>
            </w:tcBorders>
          </w:tcPr>
          <w:p w14:paraId="450C4DFF" w14:textId="43DEE64B" w:rsidR="00600922" w:rsidRPr="00D3358C" w:rsidRDefault="00600922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D3358C">
              <w:rPr>
                <w:rFonts w:ascii="Century Gothic" w:eastAsia="Century Gothic" w:hAnsi="Century Gothic" w:cs="Century Gothic"/>
                <w:color w:val="000000"/>
              </w:rPr>
              <w:t xml:space="preserve">1.B A </w:t>
            </w:r>
            <w:r>
              <w:rPr>
                <w:rFonts w:ascii="Century Gothic" w:eastAsia="Century Gothic" w:hAnsi="Century Gothic" w:cs="Century Gothic"/>
                <w:color w:val="000000"/>
              </w:rPr>
              <w:t>(HEP)</w:t>
            </w:r>
          </w:p>
          <w:p w14:paraId="11F8BBF5" w14:textId="77777777" w:rsidR="00600922" w:rsidRDefault="00600922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057" w14:textId="33102E39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E523" w14:textId="77E55B7F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26CA" w14:textId="7F018D98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DA45" w14:textId="1D439164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361A" w14:textId="442D5CBB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63D4A" w14:textId="1B4B3CA4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</w:tr>
      <w:tr w:rsidR="00600922" w14:paraId="45933375" w14:textId="77777777" w:rsidTr="00D12DF5">
        <w:trPr>
          <w:trHeight w:val="278"/>
        </w:trPr>
        <w:tc>
          <w:tcPr>
            <w:tcW w:w="4100" w:type="dxa"/>
          </w:tcPr>
          <w:p w14:paraId="50D51040" w14:textId="1F182D61" w:rsidR="00600922" w:rsidRPr="00D3358C" w:rsidRDefault="00600922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D3358C">
              <w:rPr>
                <w:rFonts w:ascii="Century Gothic" w:eastAsia="Century Gothic" w:hAnsi="Century Gothic" w:cs="Century Gothic"/>
                <w:color w:val="000000"/>
              </w:rPr>
              <w:t xml:space="preserve">2. B </w:t>
            </w:r>
            <w:proofErr w:type="gramStart"/>
            <w:r w:rsidRPr="00D3358C">
              <w:rPr>
                <w:rFonts w:ascii="Century Gothic" w:eastAsia="Century Gothic" w:hAnsi="Century Gothic" w:cs="Century Gothic"/>
                <w:color w:val="000000"/>
              </w:rPr>
              <w:t>A</w:t>
            </w:r>
            <w:proofErr w:type="gramEnd"/>
            <w:r w:rsidRPr="00D3358C">
              <w:rPr>
                <w:rFonts w:ascii="Century Gothic" w:eastAsia="Century Gothic" w:hAnsi="Century Gothic" w:cs="Century Gothic"/>
                <w:color w:val="000000"/>
              </w:rPr>
              <w:t xml:space="preserve"> Honours </w:t>
            </w:r>
            <w:r>
              <w:rPr>
                <w:rFonts w:ascii="Century Gothic" w:eastAsia="Century Gothic" w:hAnsi="Century Gothic" w:cs="Century Gothic"/>
                <w:color w:val="000000"/>
              </w:rPr>
              <w:t>Political science</w:t>
            </w:r>
          </w:p>
          <w:p w14:paraId="64EB6858" w14:textId="77777777" w:rsidR="00600922" w:rsidRDefault="00600922" w:rsidP="00DC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E7FD" w14:textId="50673570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9D96" w14:textId="380F2FBE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88B09" w14:textId="65DC0261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C8BC" w14:textId="56D2CC03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C6C9" w14:textId="68F53DEC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DFBD7" w14:textId="223501BA" w:rsidR="00600922" w:rsidRDefault="00600922" w:rsidP="0060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75</w:t>
            </w:r>
          </w:p>
        </w:tc>
      </w:tr>
      <w:tr w:rsidR="00C97F08" w14:paraId="011B2102" w14:textId="77777777" w:rsidTr="00D12DF5">
        <w:trPr>
          <w:trHeight w:val="278"/>
        </w:trPr>
        <w:tc>
          <w:tcPr>
            <w:tcW w:w="4100" w:type="dxa"/>
          </w:tcPr>
          <w:p w14:paraId="799B7218" w14:textId="026E1D8E" w:rsidR="00C97F08" w:rsidRPr="00D3358C" w:rsidRDefault="00C97F08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D3358C">
              <w:rPr>
                <w:rFonts w:ascii="Century Gothic" w:eastAsia="Century Gothic" w:hAnsi="Century Gothic" w:cs="Century Gothic"/>
                <w:color w:val="000000"/>
              </w:rPr>
              <w:lastRenderedPageBreak/>
              <w:t>3. B.com</w:t>
            </w:r>
          </w:p>
          <w:p w14:paraId="2E1710F4" w14:textId="77777777" w:rsidR="00C97F08" w:rsidRDefault="00C97F08" w:rsidP="00DC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F51" w14:textId="60397792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059F" w14:textId="17AD076A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A4BD" w14:textId="426481F3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C9C9" w14:textId="189A7DDE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3035" w14:textId="79DB7C66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65BC3" w14:textId="74404239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</w:tr>
      <w:tr w:rsidR="00D12DF5" w14:paraId="1CA5CFFD" w14:textId="77777777" w:rsidTr="00D12DF5">
        <w:trPr>
          <w:trHeight w:val="768"/>
        </w:trPr>
        <w:tc>
          <w:tcPr>
            <w:tcW w:w="4100" w:type="dxa"/>
          </w:tcPr>
          <w:p w14:paraId="2354BFF9" w14:textId="048E904E" w:rsidR="00D12DF5" w:rsidRPr="00D3358C" w:rsidRDefault="00D12DF5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D3358C">
              <w:rPr>
                <w:rFonts w:ascii="Century Gothic" w:eastAsia="Century Gothic" w:hAnsi="Century Gothic" w:cs="Century Gothic"/>
                <w:color w:val="000000"/>
              </w:rPr>
              <w:t>4.</w:t>
            </w:r>
            <w:r w:rsidR="00DC111E" w:rsidRPr="00D3358C">
              <w:rPr>
                <w:rFonts w:ascii="Century Gothic" w:eastAsia="Century Gothic" w:hAnsi="Century Gothic" w:cs="Century Gothic"/>
                <w:color w:val="000000"/>
              </w:rPr>
              <w:t>B.</w:t>
            </w:r>
            <w:r w:rsidR="00DC111E">
              <w:rPr>
                <w:rFonts w:ascii="Century Gothic" w:eastAsia="Century Gothic" w:hAnsi="Century Gothic" w:cs="Century Gothic"/>
                <w:color w:val="000000"/>
              </w:rPr>
              <w:t xml:space="preserve"> Com</w:t>
            </w:r>
            <w:r w:rsidR="00C97F08">
              <w:rPr>
                <w:rFonts w:ascii="Century Gothic" w:eastAsia="Century Gothic" w:hAnsi="Century Gothic" w:cs="Century Gothic"/>
                <w:color w:val="000000"/>
              </w:rPr>
              <w:t xml:space="preserve"> Computer applications</w:t>
            </w:r>
          </w:p>
          <w:p w14:paraId="6AC9164E" w14:textId="77777777" w:rsidR="00D12DF5" w:rsidRPr="00D3358C" w:rsidRDefault="00D12DF5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9A62" w14:textId="2FC51BBC" w:rsidR="00D12DF5" w:rsidRDefault="001F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78BE" w14:textId="3907AE7C" w:rsidR="00D12DF5" w:rsidRDefault="001F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8F461" w14:textId="65543FA9" w:rsidR="00D12DF5" w:rsidRDefault="001F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0188" w14:textId="0B29DFA8" w:rsidR="00D12DF5" w:rsidRDefault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A583" w14:textId="6075EBE6" w:rsidR="00D12DF5" w:rsidRDefault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943AB" w14:textId="22277BB3" w:rsidR="00D12DF5" w:rsidRDefault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75</w:t>
            </w:r>
          </w:p>
        </w:tc>
      </w:tr>
      <w:tr w:rsidR="00C97F08" w14:paraId="5DA05D94" w14:textId="77777777" w:rsidTr="002164AD">
        <w:trPr>
          <w:trHeight w:val="651"/>
        </w:trPr>
        <w:tc>
          <w:tcPr>
            <w:tcW w:w="4100" w:type="dxa"/>
          </w:tcPr>
          <w:p w14:paraId="3CEF7BBB" w14:textId="6C42BCCD" w:rsidR="00C97F08" w:rsidRPr="00D3358C" w:rsidRDefault="00C97F08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D3358C">
              <w:rPr>
                <w:rFonts w:ascii="Century Gothic" w:eastAsia="Century Gothic" w:hAnsi="Century Gothic" w:cs="Century Gothic"/>
                <w:color w:val="000000"/>
              </w:rPr>
              <w:t>5.B.sc</w:t>
            </w:r>
            <w:r w:rsidR="00DC111E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>(BZC)</w:t>
            </w:r>
          </w:p>
          <w:p w14:paraId="6D217CF1" w14:textId="77777777" w:rsidR="00C97F08" w:rsidRPr="00D3358C" w:rsidRDefault="00C97F08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0CFB" w14:textId="4DE05DA0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D486" w14:textId="6232BB8E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6DC43" w14:textId="3042A4D4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F066" w14:textId="4EDF109C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4ED9" w14:textId="5E8D0AE2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0B3DA" w14:textId="63E7749D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</w:tr>
      <w:tr w:rsidR="00C97F08" w14:paraId="4E46B6FD" w14:textId="77777777" w:rsidTr="002164AD">
        <w:trPr>
          <w:trHeight w:val="651"/>
        </w:trPr>
        <w:tc>
          <w:tcPr>
            <w:tcW w:w="4100" w:type="dxa"/>
          </w:tcPr>
          <w:p w14:paraId="1447E75E" w14:textId="51F6EFF5" w:rsidR="00C97F08" w:rsidRPr="00D3358C" w:rsidRDefault="00C97F08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6. B.SC Honours zoology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C99B" w14:textId="43C392C7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0B96" w14:textId="560475EB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B4FE3" w14:textId="3CA736A7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B7F" w14:textId="26238201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B4A4" w14:textId="3B3F3927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8DB02" w14:textId="03807061" w:rsidR="00C97F08" w:rsidRDefault="00C97F08" w:rsidP="00C9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95</w:t>
            </w:r>
          </w:p>
        </w:tc>
      </w:tr>
      <w:tr w:rsidR="00DC111E" w14:paraId="44F2E587" w14:textId="77777777" w:rsidTr="002164AD">
        <w:trPr>
          <w:trHeight w:val="651"/>
        </w:trPr>
        <w:tc>
          <w:tcPr>
            <w:tcW w:w="4100" w:type="dxa"/>
          </w:tcPr>
          <w:p w14:paraId="3F89F9BD" w14:textId="3E8DACC1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7. BSC (MPC)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9969" w14:textId="3727300E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B24" w14:textId="2FCB1D4B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82E30" w14:textId="527F37C1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8D33" w14:textId="6E850055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CC59" w14:textId="7F6A9DD5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D4C40" w14:textId="3835F661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</w:tr>
      <w:tr w:rsidR="00DC111E" w14:paraId="32FD3EBC" w14:textId="77777777" w:rsidTr="002164AD">
        <w:trPr>
          <w:trHeight w:val="651"/>
        </w:trPr>
        <w:tc>
          <w:tcPr>
            <w:tcW w:w="4100" w:type="dxa"/>
          </w:tcPr>
          <w:p w14:paraId="74E98633" w14:textId="7C90313C" w:rsidR="00DC111E" w:rsidRP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8.BSC Honours Computer science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4AA3" w14:textId="1B3F1F5D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2FA6" w14:textId="5FA2F758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AC461" w14:textId="09F7CC87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853F" w14:textId="1A8724D0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8AB8" w14:textId="732F13A5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67D99" w14:textId="004FE918" w:rsidR="00DC111E" w:rsidRDefault="00DC111E" w:rsidP="00DC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</w:t>
            </w:r>
          </w:p>
        </w:tc>
      </w:tr>
    </w:tbl>
    <w:p w14:paraId="08CE030D" w14:textId="04E8F529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F968FB">
        <w:rPr>
          <w:rFonts w:ascii="Century Gothic" w:eastAsia="Century Gothic" w:hAnsi="Century Gothic" w:cs="Century Gothic"/>
          <w:color w:val="000000"/>
          <w:sz w:val="24"/>
          <w:szCs w:val="24"/>
        </w:rPr>
        <w:t>: 1:17</w:t>
      </w:r>
    </w:p>
    <w:p w14:paraId="6257BB79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14:paraId="5AC00DAD" w14:textId="12466F21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class rooms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:08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14D9799F" w14:textId="3BA178A0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laboratories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:00</w:t>
      </w:r>
    </w:p>
    <w:p w14:paraId="761B7F15" w14:textId="0C7EB053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digital classrooms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17E73CEC" w14:textId="711063B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virtual classrooms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</w:p>
    <w:p w14:paraId="1D18D99E" w14:textId="21DBE051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</w:p>
    <w:p w14:paraId="5D61387F" w14:textId="3B15EB1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:00</w:t>
      </w:r>
    </w:p>
    <w:p w14:paraId="75C13F84" w14:textId="201C9AAD" w:rsidR="00BE6BCC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:1:1</w:t>
      </w:r>
    </w:p>
    <w:p w14:paraId="11AEB3ED" w14:textId="61B86D11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printers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</w:t>
      </w:r>
      <w:r w:rsidR="00F968FB">
        <w:rPr>
          <w:rFonts w:ascii="Century Gothic" w:eastAsia="Century Gothic" w:hAnsi="Century Gothic" w:cs="Century Gothic"/>
          <w:color w:val="000000"/>
          <w:sz w:val="24"/>
          <w:szCs w:val="24"/>
        </w:rPr>
        <w:t>4</w:t>
      </w:r>
    </w:p>
    <w:p w14:paraId="76394012" w14:textId="4FBF3D8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scanners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</w:p>
    <w:p w14:paraId="0D5BDC7E" w14:textId="00A5F9F1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(at Depts</w:t>
      </w:r>
      <w:r w:rsidR="00BE4DD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&amp;</w:t>
      </w:r>
      <w:r w:rsidR="00BE4DD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Office)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</w:p>
    <w:p w14:paraId="18267B42" w14:textId="1C56D07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Wi-Fi routers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:02</w:t>
      </w:r>
    </w:p>
    <w:p w14:paraId="17535045" w14:textId="06782D74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Bandwidth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:100 Mbps</w:t>
      </w:r>
    </w:p>
    <w:p w14:paraId="723B30DE" w14:textId="665C2678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halls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</w:p>
    <w:p w14:paraId="63CEB1A1" w14:textId="7771A4B5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:00</w:t>
      </w:r>
    </w:p>
    <w:p w14:paraId="0B81466F" w14:textId="41A53112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Details of sports facilities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:00</w:t>
      </w:r>
    </w:p>
    <w:p w14:paraId="7977B4BC" w14:textId="71A224FF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Gymnasium (No of stations)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968FB">
        <w:rPr>
          <w:rFonts w:ascii="Century Gothic" w:eastAsia="Century Gothic" w:hAnsi="Century Gothic" w:cs="Century Gothic"/>
          <w:color w:val="000000"/>
          <w:sz w:val="24"/>
          <w:szCs w:val="24"/>
        </w:rPr>
        <w:t>00</w:t>
      </w:r>
    </w:p>
    <w:p w14:paraId="005D9B25" w14:textId="69882469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:01</w:t>
      </w:r>
    </w:p>
    <w:p w14:paraId="22157DE2" w14:textId="3FAEE88B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Water – RO </w:t>
      </w:r>
      <w:r w:rsidR="008F3799">
        <w:rPr>
          <w:rFonts w:ascii="Century Gothic" w:eastAsia="Century Gothic" w:hAnsi="Century Gothic" w:cs="Century Gothic"/>
          <w:color w:val="000000"/>
          <w:sz w:val="24"/>
          <w:szCs w:val="24"/>
        </w:rPr>
        <w:t>facility: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00</w:t>
      </w:r>
    </w:p>
    <w:p w14:paraId="2D8B1DB9" w14:textId="4843D3D0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 00</w:t>
      </w:r>
    </w:p>
    <w:p w14:paraId="4D00032B" w14:textId="0EC94C09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:00</w:t>
      </w:r>
    </w:p>
    <w:p w14:paraId="148674F8" w14:textId="163FB0AC" w:rsidR="00BE6BCC" w:rsidRDefault="008F379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Divyangjan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friendly facilities (Ramps/Lifts/Soft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wares)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:00</w:t>
      </w:r>
    </w:p>
    <w:p w14:paraId="05421A99" w14:textId="2E7AC5D3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corridors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:00</w:t>
      </w:r>
    </w:p>
    <w:p w14:paraId="54032484" w14:textId="587E2474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Solar energy details – LEDs, Green Audit Status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:00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179CB9FE" w14:textId="45CF4FA9"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Examination Cell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</w:p>
    <w:p w14:paraId="7297F72C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14:paraId="4AF25223" w14:textId="17269123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&amp; Journals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65DC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193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&amp; NIL</w:t>
      </w:r>
    </w:p>
    <w:p w14:paraId="4D45EBFF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Status of Automation </w:t>
      </w:r>
    </w:p>
    <w:p w14:paraId="0E7B62F7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</w:p>
    <w:p w14:paraId="2E906297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Nlist subscription </w:t>
      </w:r>
    </w:p>
    <w:p w14:paraId="742311EB" w14:textId="2B33F405" w:rsidR="00BE6BCC" w:rsidRDefault="00F968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Internet: Available</w:t>
      </w:r>
    </w:p>
    <w:p w14:paraId="00736720" w14:textId="77777777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Foot Fall</w:t>
      </w:r>
    </w:p>
    <w:p w14:paraId="6647E8C0" w14:textId="6644DB23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E-foot</w:t>
      </w:r>
      <w:r w:rsidR="00F968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fall</w:t>
      </w:r>
    </w:p>
    <w:p w14:paraId="6FB8FB72" w14:textId="77777777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Xerox Facility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(at Library)</w:t>
      </w:r>
    </w:p>
    <w:p w14:paraId="269326B9" w14:textId="4F4C7E6C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 NA</w:t>
      </w:r>
    </w:p>
    <w:p w14:paraId="764146AB" w14:textId="7AFBD512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</w:t>
      </w:r>
      <w:r w:rsidR="008F3799">
        <w:rPr>
          <w:rFonts w:ascii="Century Gothic" w:eastAsia="Century Gothic" w:hAnsi="Century Gothic" w:cs="Century Gothic"/>
          <w:color w:val="000000"/>
          <w:sz w:val="24"/>
          <w:szCs w:val="24"/>
        </w:rPr>
        <w:t>Redressal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Cell 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</w:t>
      </w:r>
    </w:p>
    <w:p w14:paraId="4141088E" w14:textId="46482CE0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 N</w:t>
      </w:r>
      <w:r w:rsidR="00F968FB"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</w:p>
    <w:p w14:paraId="76F201EE" w14:textId="77777777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</w:p>
    <w:p w14:paraId="3D40F934" w14:textId="2B9E3EC6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 N</w:t>
      </w:r>
      <w:r w:rsidR="00F968FB"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</w:p>
    <w:p w14:paraId="00A50F8B" w14:textId="58C1EF74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Computer </w:t>
      </w:r>
      <w:r w:rsidR="008F3799">
        <w:rPr>
          <w:rFonts w:ascii="Century Gothic" w:eastAsia="Century Gothic" w:hAnsi="Century Gothic" w:cs="Century Gothic"/>
          <w:color w:val="000000"/>
          <w:sz w:val="24"/>
          <w:szCs w:val="24"/>
        </w:rPr>
        <w:t>Labs: YES</w:t>
      </w:r>
    </w:p>
    <w:p w14:paraId="5751FE31" w14:textId="1EC3F1B7"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Canteen Facility</w:t>
      </w:r>
      <w:r w:rsidR="002164AD">
        <w:rPr>
          <w:rFonts w:ascii="Century Gothic" w:eastAsia="Century Gothic" w:hAnsi="Century Gothic" w:cs="Century Gothic"/>
          <w:color w:val="000000"/>
          <w:sz w:val="24"/>
          <w:szCs w:val="24"/>
        </w:rPr>
        <w:t>: N</w:t>
      </w:r>
      <w:r w:rsidR="00F968FB"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</w:p>
    <w:p w14:paraId="7F918E91" w14:textId="77777777"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E174425" w14:textId="021D952C"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Research:</w:t>
      </w:r>
    </w:p>
    <w:p w14:paraId="2D9DEF79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collaborations / Functional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MoUs</w:t>
      </w:r>
      <w:proofErr w:type="spellEnd"/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2409"/>
        <w:gridCol w:w="2016"/>
      </w:tblGrid>
      <w:tr w:rsidR="00C81249" w14:paraId="14FD7A95" w14:textId="77777777" w:rsidTr="00894896">
        <w:trPr>
          <w:trHeight w:val="273"/>
        </w:trPr>
        <w:tc>
          <w:tcPr>
            <w:tcW w:w="4350" w:type="dxa"/>
          </w:tcPr>
          <w:p w14:paraId="1EF8B8FF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14:paraId="46DDBF6A" w14:textId="2F6A5F78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016" w:type="dxa"/>
          </w:tcPr>
          <w:p w14:paraId="440528DD" w14:textId="29467226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894896" w14:paraId="6B588784" w14:textId="77777777" w:rsidTr="00894896">
        <w:trPr>
          <w:trHeight w:val="328"/>
        </w:trPr>
        <w:tc>
          <w:tcPr>
            <w:tcW w:w="4350" w:type="dxa"/>
          </w:tcPr>
          <w:p w14:paraId="5B5466DE" w14:textId="00C43478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collaborations /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MoUs</w:t>
            </w:r>
            <w:proofErr w:type="spellEnd"/>
          </w:p>
        </w:tc>
        <w:tc>
          <w:tcPr>
            <w:tcW w:w="2409" w:type="dxa"/>
          </w:tcPr>
          <w:p w14:paraId="4FFB2A17" w14:textId="230C0863" w:rsidR="00894896" w:rsidRDefault="002164AD" w:rsidP="00F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14:paraId="718A8D38" w14:textId="22F7FC50" w:rsidR="00894896" w:rsidRDefault="00F968FB" w:rsidP="00F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894896" w14:paraId="576BA59A" w14:textId="77777777" w:rsidTr="00894896">
        <w:trPr>
          <w:trHeight w:val="565"/>
        </w:trPr>
        <w:tc>
          <w:tcPr>
            <w:tcW w:w="4350" w:type="dxa"/>
          </w:tcPr>
          <w:p w14:paraId="3E53BBA1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14:paraId="2D51DFE3" w14:textId="2428D4CB" w:rsidR="00894896" w:rsidRDefault="00F968FB" w:rsidP="00F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14:paraId="3906DD7C" w14:textId="1A3FFF10" w:rsidR="00894896" w:rsidRDefault="00F968FB" w:rsidP="00F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</w:tbl>
    <w:p w14:paraId="57BCF0B1" w14:textId="77777777" w:rsidR="00BE6BCC" w:rsidRDefault="00BE6BCC" w:rsidP="008948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66A97C9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618"/>
        <w:gridCol w:w="2227"/>
      </w:tblGrid>
      <w:tr w:rsidR="00C81249" w14:paraId="57E847BA" w14:textId="77777777" w:rsidTr="00D23CD8">
        <w:trPr>
          <w:trHeight w:val="396"/>
        </w:trPr>
        <w:tc>
          <w:tcPr>
            <w:tcW w:w="3499" w:type="dxa"/>
          </w:tcPr>
          <w:p w14:paraId="424DB98F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14:paraId="3AD47DFD" w14:textId="09C3B6B6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27" w:type="dxa"/>
          </w:tcPr>
          <w:p w14:paraId="04F220FD" w14:textId="580346C5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C201BE" w14:paraId="0E355A99" w14:textId="77777777" w:rsidTr="00D23CD8">
        <w:trPr>
          <w:trHeight w:val="532"/>
        </w:trPr>
        <w:tc>
          <w:tcPr>
            <w:tcW w:w="3499" w:type="dxa"/>
          </w:tcPr>
          <w:p w14:paraId="05147ECB" w14:textId="79C7CB03"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Publications </w:t>
            </w:r>
          </w:p>
        </w:tc>
        <w:tc>
          <w:tcPr>
            <w:tcW w:w="1618" w:type="dxa"/>
          </w:tcPr>
          <w:p w14:paraId="7E50EB83" w14:textId="444026FF" w:rsidR="00C201BE" w:rsidRDefault="00216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="00B3592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04</w:t>
            </w:r>
          </w:p>
        </w:tc>
        <w:tc>
          <w:tcPr>
            <w:tcW w:w="2227" w:type="dxa"/>
          </w:tcPr>
          <w:p w14:paraId="01680285" w14:textId="79B1F651" w:rsidR="00C201BE" w:rsidRDefault="00B3592A" w:rsidP="00B3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06</w:t>
            </w:r>
          </w:p>
        </w:tc>
      </w:tr>
    </w:tbl>
    <w:p w14:paraId="2FE14E7D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18CEB82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2"/>
        <w:gridCol w:w="2548"/>
        <w:gridCol w:w="2548"/>
      </w:tblGrid>
      <w:tr w:rsidR="00C81249" w14:paraId="5D5D44AF" w14:textId="77777777" w:rsidTr="00A74D28">
        <w:trPr>
          <w:trHeight w:val="320"/>
        </w:trPr>
        <w:tc>
          <w:tcPr>
            <w:tcW w:w="2652" w:type="dxa"/>
          </w:tcPr>
          <w:p w14:paraId="4633D778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14:paraId="4DDDF4C7" w14:textId="5E1123FF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548" w:type="dxa"/>
          </w:tcPr>
          <w:p w14:paraId="57045C7E" w14:textId="33820086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A74D28" w14:paraId="5A383C0B" w14:textId="77777777" w:rsidTr="00A74D28">
        <w:trPr>
          <w:trHeight w:val="444"/>
        </w:trPr>
        <w:tc>
          <w:tcPr>
            <w:tcW w:w="2652" w:type="dxa"/>
          </w:tcPr>
          <w:p w14:paraId="5E20D187" w14:textId="43F06797"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start-ups </w:t>
            </w:r>
          </w:p>
        </w:tc>
        <w:tc>
          <w:tcPr>
            <w:tcW w:w="2548" w:type="dxa"/>
          </w:tcPr>
          <w:p w14:paraId="2C130DB9" w14:textId="4A3024F1" w:rsidR="00A74D28" w:rsidRDefault="00216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NIL</w:t>
            </w:r>
          </w:p>
        </w:tc>
        <w:tc>
          <w:tcPr>
            <w:tcW w:w="2548" w:type="dxa"/>
          </w:tcPr>
          <w:p w14:paraId="72023856" w14:textId="4FEA32FF" w:rsidR="00A74D28" w:rsidRDefault="00216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21C29608" w14:textId="77777777" w:rsidR="002164AD" w:rsidRDefault="002164AD" w:rsidP="008F37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6053BEE" w14:textId="77777777" w:rsidR="002164AD" w:rsidRDefault="002164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6229261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p w14:paraId="03673C8D" w14:textId="77777777" w:rsidR="002164AD" w:rsidRDefault="002164AD" w:rsidP="002164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9"/>
        <w:gridCol w:w="2338"/>
        <w:gridCol w:w="2338"/>
      </w:tblGrid>
      <w:tr w:rsidR="00C81249" w14:paraId="06E3BA99" w14:textId="77777777" w:rsidTr="0099344B">
        <w:trPr>
          <w:trHeight w:val="320"/>
        </w:trPr>
        <w:tc>
          <w:tcPr>
            <w:tcW w:w="3219" w:type="dxa"/>
          </w:tcPr>
          <w:p w14:paraId="67566056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14:paraId="77BABFEB" w14:textId="67AA2973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38" w:type="dxa"/>
          </w:tcPr>
          <w:p w14:paraId="5261A42A" w14:textId="0DE04E15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99344B" w14:paraId="6BE84E7C" w14:textId="77777777" w:rsidTr="0099344B">
        <w:trPr>
          <w:trHeight w:val="444"/>
        </w:trPr>
        <w:tc>
          <w:tcPr>
            <w:tcW w:w="3219" w:type="dxa"/>
          </w:tcPr>
          <w:p w14:paraId="697A432A" w14:textId="78C2F071"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patents </w:t>
            </w:r>
          </w:p>
        </w:tc>
        <w:tc>
          <w:tcPr>
            <w:tcW w:w="2338" w:type="dxa"/>
          </w:tcPr>
          <w:p w14:paraId="126F9C52" w14:textId="01DC5C42" w:rsidR="0099344B" w:rsidRDefault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NIL</w:t>
            </w:r>
          </w:p>
        </w:tc>
        <w:tc>
          <w:tcPr>
            <w:tcW w:w="2338" w:type="dxa"/>
          </w:tcPr>
          <w:p w14:paraId="5ECCA524" w14:textId="41ADD90D" w:rsidR="0099344B" w:rsidRDefault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NIL</w:t>
            </w:r>
          </w:p>
        </w:tc>
      </w:tr>
    </w:tbl>
    <w:p w14:paraId="4A17E747" w14:textId="77777777"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2106EEE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4"/>
        <w:gridCol w:w="1779"/>
        <w:gridCol w:w="2400"/>
      </w:tblGrid>
      <w:tr w:rsidR="00C81249" w14:paraId="3BD993F4" w14:textId="77777777" w:rsidTr="00D43432">
        <w:trPr>
          <w:trHeight w:val="306"/>
        </w:trPr>
        <w:tc>
          <w:tcPr>
            <w:tcW w:w="3924" w:type="dxa"/>
          </w:tcPr>
          <w:p w14:paraId="1B7C55AA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779" w:type="dxa"/>
          </w:tcPr>
          <w:p w14:paraId="0BEF0CE3" w14:textId="1C870A89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00" w:type="dxa"/>
          </w:tcPr>
          <w:p w14:paraId="6CCE27CB" w14:textId="74DD59D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43432" w14:paraId="22BEF988" w14:textId="77777777" w:rsidTr="00D43432">
        <w:trPr>
          <w:trHeight w:val="612"/>
        </w:trPr>
        <w:tc>
          <w:tcPr>
            <w:tcW w:w="3924" w:type="dxa"/>
          </w:tcPr>
          <w:p w14:paraId="250DBF33" w14:textId="698F15CF" w:rsidR="00D43432" w:rsidRDefault="00D4343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Research Guides </w:t>
            </w:r>
          </w:p>
        </w:tc>
        <w:tc>
          <w:tcPr>
            <w:tcW w:w="1779" w:type="dxa"/>
          </w:tcPr>
          <w:p w14:paraId="1B6CCCEA" w14:textId="77F670F6" w:rsidR="00D43432" w:rsidRDefault="00665DC7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="00D5116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0" w:type="dxa"/>
          </w:tcPr>
          <w:p w14:paraId="37FDE821" w14:textId="10D44D96" w:rsidR="00D43432" w:rsidRDefault="00665DC7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="00D5116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</w:tbl>
    <w:p w14:paraId="13778B15" w14:textId="77777777" w:rsidR="00E26A62" w:rsidRDefault="00E26A62" w:rsidP="00663F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C1F72B4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8"/>
        <w:gridCol w:w="1631"/>
        <w:gridCol w:w="2457"/>
      </w:tblGrid>
      <w:tr w:rsidR="00C81249" w14:paraId="3A8F2BA0" w14:textId="77777777" w:rsidTr="00663F20">
        <w:trPr>
          <w:trHeight w:val="256"/>
        </w:trPr>
        <w:tc>
          <w:tcPr>
            <w:tcW w:w="4208" w:type="dxa"/>
          </w:tcPr>
          <w:p w14:paraId="0D804793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14:paraId="0D468056" w14:textId="2C790D82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57" w:type="dxa"/>
          </w:tcPr>
          <w:p w14:paraId="64B623FA" w14:textId="3BEB980F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663F20" w14:paraId="0A625FCB" w14:textId="77777777" w:rsidTr="00663F20">
        <w:trPr>
          <w:trHeight w:val="512"/>
        </w:trPr>
        <w:tc>
          <w:tcPr>
            <w:tcW w:w="4208" w:type="dxa"/>
          </w:tcPr>
          <w:p w14:paraId="218971FE" w14:textId="3144A2A8" w:rsidR="00663F20" w:rsidRDefault="00663F20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Research Scholars</w:t>
            </w:r>
          </w:p>
        </w:tc>
        <w:tc>
          <w:tcPr>
            <w:tcW w:w="1631" w:type="dxa"/>
          </w:tcPr>
          <w:p w14:paraId="30E6E116" w14:textId="4848F4A7" w:rsidR="00663F20" w:rsidRDefault="002A3BD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14:paraId="2455CB3B" w14:textId="30235D50" w:rsidR="00663F20" w:rsidRDefault="00665DC7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="002A3BD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</w:tr>
    </w:tbl>
    <w:p w14:paraId="7B019B8D" w14:textId="77777777"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07B961E5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4"/>
        <w:gridCol w:w="2342"/>
        <w:gridCol w:w="2342"/>
      </w:tblGrid>
      <w:tr w:rsidR="00C81249" w14:paraId="047E0D4F" w14:textId="77777777" w:rsidTr="00132083">
        <w:trPr>
          <w:trHeight w:val="313"/>
        </w:trPr>
        <w:tc>
          <w:tcPr>
            <w:tcW w:w="3224" w:type="dxa"/>
          </w:tcPr>
          <w:p w14:paraId="6DED306E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14:paraId="3F67EC8A" w14:textId="1B4A1DFA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42" w:type="dxa"/>
          </w:tcPr>
          <w:p w14:paraId="10EA3849" w14:textId="37BC8A0C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32083" w14:paraId="5E14F91E" w14:textId="77777777" w:rsidTr="00132083">
        <w:trPr>
          <w:trHeight w:val="411"/>
        </w:trPr>
        <w:tc>
          <w:tcPr>
            <w:tcW w:w="3224" w:type="dxa"/>
          </w:tcPr>
          <w:p w14:paraId="72D1396E" w14:textId="51B5BF07" w:rsidR="00132083" w:rsidRDefault="00132083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Major RPs</w:t>
            </w:r>
          </w:p>
        </w:tc>
        <w:tc>
          <w:tcPr>
            <w:tcW w:w="2342" w:type="dxa"/>
          </w:tcPr>
          <w:p w14:paraId="5F9537D5" w14:textId="7B29C3B7" w:rsidR="00132083" w:rsidRDefault="00665DC7" w:rsidP="008C2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42" w:type="dxa"/>
          </w:tcPr>
          <w:p w14:paraId="7A8BBE6B" w14:textId="5D127AC9" w:rsidR="00132083" w:rsidRDefault="00665DC7" w:rsidP="008C2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132083" w14:paraId="0CF86381" w14:textId="77777777" w:rsidTr="00132083">
        <w:trPr>
          <w:trHeight w:val="420"/>
        </w:trPr>
        <w:tc>
          <w:tcPr>
            <w:tcW w:w="3224" w:type="dxa"/>
          </w:tcPr>
          <w:p w14:paraId="65A5E39D" w14:textId="77777777" w:rsidR="00132083" w:rsidRDefault="00132083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14:paraId="2819F792" w14:textId="08F4E5EC" w:rsidR="00132083" w:rsidRDefault="00665DC7" w:rsidP="008C2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42" w:type="dxa"/>
          </w:tcPr>
          <w:p w14:paraId="073B6759" w14:textId="395CB1B7" w:rsidR="00132083" w:rsidRDefault="00665DC7" w:rsidP="008C2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300DF8B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230C89A9" w14:textId="77777777"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740F3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Research Facility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Yes/No</w:t>
      </w:r>
    </w:p>
    <w:p w14:paraId="3309DCCE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3"/>
        <w:gridCol w:w="2892"/>
        <w:gridCol w:w="2861"/>
      </w:tblGrid>
      <w:tr w:rsidR="00BE6BCC" w14:paraId="69B89A4C" w14:textId="77777777">
        <w:tc>
          <w:tcPr>
            <w:tcW w:w="2743" w:type="dxa"/>
          </w:tcPr>
          <w:p w14:paraId="1C689E75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14:paraId="7493BD40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14:paraId="62D03CC7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 w14:paraId="3C03B0B8" w14:textId="77777777">
        <w:tc>
          <w:tcPr>
            <w:tcW w:w="2743" w:type="dxa"/>
          </w:tcPr>
          <w:p w14:paraId="6A04470C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14:paraId="412697B6" w14:textId="2B438F6D" w:rsidR="00BE6BCC" w:rsidRDefault="00665DC7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 N</w:t>
            </w:r>
            <w:r w:rsidR="008C21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2861" w:type="dxa"/>
          </w:tcPr>
          <w:p w14:paraId="009700BB" w14:textId="63F5807C" w:rsidR="00BE6BCC" w:rsidRDefault="00665DC7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NA</w:t>
            </w:r>
          </w:p>
        </w:tc>
      </w:tr>
    </w:tbl>
    <w:p w14:paraId="749F51D1" w14:textId="77777777"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F12B577" w14:textId="20DB3CB8" w:rsidR="00BE6BCC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implemented </w:t>
      </w:r>
      <w:r w:rsidR="00EE4AD9">
        <w:rPr>
          <w:rFonts w:ascii="Century Gothic" w:eastAsia="Century Gothic" w:hAnsi="Century Gothic" w:cs="Century Gothic"/>
          <w:color w:val="000000"/>
          <w:sz w:val="24"/>
          <w:szCs w:val="24"/>
        </w:rPr>
        <w:t>(Give Details)</w:t>
      </w:r>
      <w:r w:rsidR="008C219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</w:p>
    <w:p w14:paraId="2BC8577F" w14:textId="7ADD1147" w:rsidR="00EE4AD9" w:rsidRPr="00D376D5" w:rsidRDefault="00EE4AD9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Committees appointed (Provide links of meeting minutes &amp; reports)</w:t>
      </w:r>
      <w:r w:rsidR="008C219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C219B" w:rsidRPr="00375DC1">
        <w:rPr>
          <w:rFonts w:ascii="Century Gothic" w:eastAsia="Century Gothic" w:hAnsi="Century Gothic" w:cs="Century Gothic"/>
          <w:color w:val="EE0000"/>
          <w:sz w:val="24"/>
          <w:szCs w:val="24"/>
        </w:rPr>
        <w:t xml:space="preserve"> 24 </w:t>
      </w:r>
    </w:p>
    <w:p w14:paraId="3FD15EA1" w14:textId="446E62B6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year)</w:t>
      </w:r>
    </w:p>
    <w:p w14:paraId="5E2828DE" w14:textId="164F33A7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Extension activities in the </w:t>
      </w:r>
      <w:r w:rsidR="003A0837">
        <w:rPr>
          <w:rFonts w:ascii="Century Gothic" w:eastAsia="Century Gothic" w:hAnsi="Century Gothic" w:cs="Century Gothic"/>
          <w:color w:val="000000"/>
          <w:sz w:val="24"/>
          <w:szCs w:val="24"/>
        </w:rPr>
        <w:t>neighborhood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for social and holistic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 w:rsidR="00375DC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proofErr w:type="gramEnd"/>
      <w:r w:rsidR="00375DC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06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45B4B972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13B1A5D" w14:textId="066D7A32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</w:t>
      </w:r>
      <w:r w:rsidR="008F3799">
        <w:rPr>
          <w:rFonts w:ascii="Century Gothic" w:eastAsia="Century Gothic" w:hAnsi="Century Gothic" w:cs="Century Gothic"/>
          <w:color w:val="000000"/>
          <w:sz w:val="24"/>
          <w:szCs w:val="24"/>
        </w:rPr>
        <w:t>YRC:</w:t>
      </w:r>
      <w:r w:rsidR="00665DC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12</w:t>
      </w:r>
    </w:p>
    <w:p w14:paraId="136F345C" w14:textId="61744109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</w:t>
      </w:r>
      <w:r w:rsidR="008F3799">
        <w:rPr>
          <w:rFonts w:ascii="Century Gothic" w:eastAsia="Century Gothic" w:hAnsi="Century Gothic" w:cs="Century Gothic"/>
          <w:color w:val="000000"/>
          <w:sz w:val="24"/>
          <w:szCs w:val="24"/>
        </w:rPr>
        <w:t>agencies: NIL</w:t>
      </w:r>
    </w:p>
    <w:p w14:paraId="2C386758" w14:textId="62E44A46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Non-Governmental </w:t>
      </w:r>
      <w:r w:rsidR="008F3799">
        <w:rPr>
          <w:rFonts w:ascii="Century Gothic" w:eastAsia="Century Gothic" w:hAnsi="Century Gothic" w:cs="Century Gothic"/>
          <w:color w:val="000000"/>
          <w:sz w:val="24"/>
          <w:szCs w:val="24"/>
        </w:rPr>
        <w:t>Organizations:</w:t>
      </w:r>
      <w:r w:rsidR="00665DC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NIL</w:t>
      </w:r>
    </w:p>
    <w:p w14:paraId="0AE15E1C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2E40210" w14:textId="46632230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Feedback, Student Satisfaction Survey mechanism adopted:</w:t>
      </w:r>
      <w:r w:rsidR="00665DC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(Provide Link)</w:t>
      </w:r>
    </w:p>
    <w:p w14:paraId="002FC189" w14:textId="20052EAD" w:rsidR="000C792E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activities </w:t>
      </w:r>
    </w:p>
    <w:p w14:paraId="43204E35" w14:textId="336637ED" w:rsidR="00BE6BCC" w:rsidRPr="00D376D5" w:rsidRDefault="000C792E" w:rsidP="000C79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No. of meetings conducted: </w:t>
      </w:r>
      <w:r w:rsidR="00665DC7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14:paraId="496522E3" w14:textId="01DC7965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Awards and achievements-current year (to be verified -)</w:t>
      </w:r>
    </w:p>
    <w:p w14:paraId="47F82DAA" w14:textId="554C61CF" w:rsidR="00BE6BCC" w:rsidRDefault="008F37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Students:</w:t>
      </w:r>
      <w:r w:rsidR="00665DC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14:paraId="16FCAC60" w14:textId="3C2B7516" w:rsidR="00BE6BCC" w:rsidRDefault="008F37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Staff:</w:t>
      </w:r>
      <w:r w:rsidR="00665DC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14:paraId="766D9BA4" w14:textId="6C2CD689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ships (Current Year)</w:t>
      </w:r>
      <w:r w:rsidR="0069318E">
        <w:rPr>
          <w:rFonts w:ascii="Century Gothic" w:eastAsia="Century Gothic" w:hAnsi="Century Gothic" w:cs="Century Gothic"/>
          <w:color w:val="000000"/>
          <w:sz w:val="24"/>
          <w:szCs w:val="24"/>
        </w:rPr>
        <w:t>:12</w:t>
      </w:r>
    </w:p>
    <w:p w14:paraId="65F8C854" w14:textId="468DDA75" w:rsidR="00E42A21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Amount in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Rs: </w:t>
      </w:r>
      <w:r w:rsidR="0069318E">
        <w:rPr>
          <w:rFonts w:ascii="Century Gothic" w:eastAsia="Century Gothic" w:hAnsi="Century Gothic" w:cs="Century Gothic"/>
          <w:color w:val="000000"/>
          <w:sz w:val="24"/>
          <w:szCs w:val="24"/>
        </w:rPr>
        <w:t>50,186</w:t>
      </w:r>
    </w:p>
    <w:p w14:paraId="142A3222" w14:textId="63348AC5" w:rsidR="00BE6BCC" w:rsidRPr="00DA4779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capacity building and skill development activities conducted by the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college 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Year)</w:t>
      </w:r>
      <w:r w:rsidR="00665DC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375DC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31D2003E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6"/>
        <w:gridCol w:w="4400"/>
      </w:tblGrid>
      <w:tr w:rsidR="00BE6BCC" w14:paraId="2F8034ED" w14:textId="77777777">
        <w:tc>
          <w:tcPr>
            <w:tcW w:w="4466" w:type="dxa"/>
          </w:tcPr>
          <w:p w14:paraId="606025B6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63939321" w14:textId="23C1D393" w:rsidR="00BE6BCC" w:rsidRDefault="00665DC7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02</w:t>
            </w:r>
          </w:p>
        </w:tc>
      </w:tr>
      <w:tr w:rsidR="00BE6BCC" w14:paraId="1C789F6C" w14:textId="77777777">
        <w:tc>
          <w:tcPr>
            <w:tcW w:w="4466" w:type="dxa"/>
          </w:tcPr>
          <w:p w14:paraId="647B3D10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66E28E43" w14:textId="5A959B55" w:rsidR="00BE6BCC" w:rsidRDefault="00665DC7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5A88A81B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14:paraId="47A604A7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6C0B6380" w14:textId="77777777">
        <w:trPr>
          <w:jc w:val="center"/>
        </w:trPr>
        <w:tc>
          <w:tcPr>
            <w:tcW w:w="2828" w:type="dxa"/>
          </w:tcPr>
          <w:p w14:paraId="470D4346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2DAAEA4" w14:textId="28E4D041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7A6ABE17" w14:textId="0467B0AA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665DC7" w14:paraId="62E5E80D" w14:textId="77777777">
        <w:trPr>
          <w:jc w:val="center"/>
        </w:trPr>
        <w:tc>
          <w:tcPr>
            <w:tcW w:w="2828" w:type="dxa"/>
          </w:tcPr>
          <w:p w14:paraId="0BF51C1D" w14:textId="77777777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14:paraId="55444CB1" w14:textId="267525BA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NIL</w:t>
            </w:r>
          </w:p>
        </w:tc>
        <w:tc>
          <w:tcPr>
            <w:tcW w:w="1389" w:type="dxa"/>
          </w:tcPr>
          <w:p w14:paraId="383EF912" w14:textId="2ED0E144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C216D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NIL</w:t>
            </w:r>
          </w:p>
        </w:tc>
      </w:tr>
      <w:tr w:rsidR="00665DC7" w14:paraId="1CED1B2C" w14:textId="77777777">
        <w:trPr>
          <w:jc w:val="center"/>
        </w:trPr>
        <w:tc>
          <w:tcPr>
            <w:tcW w:w="2828" w:type="dxa"/>
          </w:tcPr>
          <w:p w14:paraId="290423A0" w14:textId="317514DF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trained </w:t>
            </w:r>
          </w:p>
        </w:tc>
        <w:tc>
          <w:tcPr>
            <w:tcW w:w="1389" w:type="dxa"/>
          </w:tcPr>
          <w:p w14:paraId="1ED76FFE" w14:textId="50773EAE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49F025F6" w14:textId="1E5EA920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C216D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NIL</w:t>
            </w:r>
          </w:p>
        </w:tc>
      </w:tr>
      <w:tr w:rsidR="00665DC7" w14:paraId="40ED12C3" w14:textId="77777777">
        <w:trPr>
          <w:jc w:val="center"/>
        </w:trPr>
        <w:tc>
          <w:tcPr>
            <w:tcW w:w="2828" w:type="dxa"/>
          </w:tcPr>
          <w:p w14:paraId="4F38216E" w14:textId="77777777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37674683" w14:textId="03F338BB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1008E95B" w14:textId="308AE5AD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C216D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NIL</w:t>
            </w:r>
          </w:p>
        </w:tc>
      </w:tr>
      <w:tr w:rsidR="00665DC7" w14:paraId="0F6694F0" w14:textId="77777777">
        <w:trPr>
          <w:jc w:val="center"/>
        </w:trPr>
        <w:tc>
          <w:tcPr>
            <w:tcW w:w="2828" w:type="dxa"/>
          </w:tcPr>
          <w:p w14:paraId="61F5A059" w14:textId="77777777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27156A8C" w14:textId="6B798C77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7BA54C21" w14:textId="5B99E866" w:rsidR="00665DC7" w:rsidRDefault="00665DC7" w:rsidP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C216D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NIL</w:t>
            </w:r>
          </w:p>
        </w:tc>
      </w:tr>
    </w:tbl>
    <w:p w14:paraId="6D6C73E8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009ED131" w14:textId="77777777">
        <w:trPr>
          <w:jc w:val="center"/>
        </w:trPr>
        <w:tc>
          <w:tcPr>
            <w:tcW w:w="2828" w:type="dxa"/>
          </w:tcPr>
          <w:p w14:paraId="74A77860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57C1E6B2" w14:textId="18714D7E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44BC2330" w14:textId="6EAA285C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C0C42" w14:paraId="3F3AB24E" w14:textId="77777777">
        <w:trPr>
          <w:jc w:val="center"/>
        </w:trPr>
        <w:tc>
          <w:tcPr>
            <w:tcW w:w="2828" w:type="dxa"/>
          </w:tcPr>
          <w:p w14:paraId="67CBF5BA" w14:textId="77777777" w:rsidR="001C0C42" w:rsidRDefault="001C0C42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14:paraId="169ED1DE" w14:textId="49C8945E" w:rsidR="001C0C42" w:rsidRDefault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9" w:type="dxa"/>
          </w:tcPr>
          <w:p w14:paraId="65E5E2CD" w14:textId="6183B61C" w:rsidR="001C0C42" w:rsidRDefault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</w:tr>
      <w:tr w:rsidR="00BE6BCC" w14:paraId="1ED27988" w14:textId="77777777">
        <w:trPr>
          <w:jc w:val="center"/>
        </w:trPr>
        <w:tc>
          <w:tcPr>
            <w:tcW w:w="2828" w:type="dxa"/>
          </w:tcPr>
          <w:p w14:paraId="49D74063" w14:textId="0A4EDEAA" w:rsidR="00BE6BCC" w:rsidRDefault="00B7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2C67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Placed </w:t>
            </w:r>
          </w:p>
        </w:tc>
        <w:tc>
          <w:tcPr>
            <w:tcW w:w="1389" w:type="dxa"/>
          </w:tcPr>
          <w:p w14:paraId="61CDFEF0" w14:textId="110218ED" w:rsidR="00BE6BCC" w:rsidRDefault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9" w:type="dxa"/>
          </w:tcPr>
          <w:p w14:paraId="36BA2963" w14:textId="38BD6516" w:rsidR="00BE6BCC" w:rsidRDefault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</w:t>
            </w:r>
          </w:p>
        </w:tc>
      </w:tr>
      <w:tr w:rsidR="00BE6BCC" w14:paraId="682C7290" w14:textId="77777777">
        <w:trPr>
          <w:jc w:val="center"/>
        </w:trPr>
        <w:tc>
          <w:tcPr>
            <w:tcW w:w="2828" w:type="dxa"/>
          </w:tcPr>
          <w:p w14:paraId="0B8D239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409AE86A" w14:textId="7504EB5A" w:rsidR="00BE6BCC" w:rsidRDefault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9" w:type="dxa"/>
          </w:tcPr>
          <w:p w14:paraId="11D309D2" w14:textId="0E3E188A" w:rsidR="00BE6BCC" w:rsidRDefault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</w:t>
            </w:r>
          </w:p>
        </w:tc>
      </w:tr>
      <w:tr w:rsidR="00BE6BCC" w14:paraId="078F6B93" w14:textId="77777777">
        <w:trPr>
          <w:jc w:val="center"/>
        </w:trPr>
        <w:tc>
          <w:tcPr>
            <w:tcW w:w="2828" w:type="dxa"/>
          </w:tcPr>
          <w:p w14:paraId="0C33DDC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3CCFB824" w14:textId="6278A2CE" w:rsidR="00BE6BCC" w:rsidRDefault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07D8144C" w14:textId="311E9576" w:rsidR="00BE6BCC" w:rsidRDefault="0066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241E9037" w14:textId="77777777" w:rsidR="004C2D4B" w:rsidRDefault="004C2D4B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38F4F18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CSP: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031ACF40" w14:textId="77777777" w:rsidTr="002A7949">
        <w:trPr>
          <w:jc w:val="center"/>
        </w:trPr>
        <w:tc>
          <w:tcPr>
            <w:tcW w:w="2828" w:type="dxa"/>
          </w:tcPr>
          <w:p w14:paraId="6BDA1FA3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29FC9AD7" w14:textId="4BD9B271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5ACCEFDD" w14:textId="73161CDF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0C792E" w14:paraId="54EEC190" w14:textId="77777777" w:rsidTr="002A7949">
        <w:trPr>
          <w:jc w:val="center"/>
        </w:trPr>
        <w:tc>
          <w:tcPr>
            <w:tcW w:w="2828" w:type="dxa"/>
          </w:tcPr>
          <w:p w14:paraId="368D752F" w14:textId="15830156" w:rsidR="000C792E" w:rsidRDefault="00B7581F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0C792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Participated in CSP</w:t>
            </w:r>
          </w:p>
        </w:tc>
        <w:tc>
          <w:tcPr>
            <w:tcW w:w="1389" w:type="dxa"/>
          </w:tcPr>
          <w:p w14:paraId="6BD568FC" w14:textId="54CE857C" w:rsidR="000C792E" w:rsidRDefault="00665DC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89" w:type="dxa"/>
          </w:tcPr>
          <w:p w14:paraId="75298561" w14:textId="42C3A201" w:rsidR="000C792E" w:rsidRDefault="00665DC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174</w:t>
            </w:r>
          </w:p>
        </w:tc>
      </w:tr>
      <w:tr w:rsidR="000C792E" w14:paraId="1A8D1DA7" w14:textId="77777777" w:rsidTr="002A7949">
        <w:trPr>
          <w:jc w:val="center"/>
        </w:trPr>
        <w:tc>
          <w:tcPr>
            <w:tcW w:w="2828" w:type="dxa"/>
          </w:tcPr>
          <w:p w14:paraId="66849DBB" w14:textId="39773BB0" w:rsidR="000C792E" w:rsidRPr="00F34DC6" w:rsidRDefault="00B7581F" w:rsidP="002A7949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08A408C5" w14:textId="79EEBEFA" w:rsidR="000C792E" w:rsidRDefault="00665DC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89" w:type="dxa"/>
          </w:tcPr>
          <w:p w14:paraId="17F12E62" w14:textId="42B97EF0" w:rsidR="000C792E" w:rsidRDefault="00665DC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70</w:t>
            </w:r>
          </w:p>
        </w:tc>
      </w:tr>
      <w:tr w:rsidR="000C792E" w14:paraId="33702589" w14:textId="77777777" w:rsidTr="002A7949">
        <w:trPr>
          <w:jc w:val="center"/>
        </w:trPr>
        <w:tc>
          <w:tcPr>
            <w:tcW w:w="2828" w:type="dxa"/>
          </w:tcPr>
          <w:p w14:paraId="32B73E0D" w14:textId="2E399F69" w:rsidR="000C792E" w:rsidRPr="00F34DC6" w:rsidRDefault="000C792E" w:rsidP="002A7949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B.</w:t>
            </w:r>
            <w:r w:rsidR="00B7581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</w:t>
            </w:r>
          </w:p>
        </w:tc>
        <w:tc>
          <w:tcPr>
            <w:tcW w:w="1389" w:type="dxa"/>
          </w:tcPr>
          <w:p w14:paraId="3AD43CE8" w14:textId="39CEEC0D" w:rsidR="000C792E" w:rsidRDefault="00665DC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9" w:type="dxa"/>
          </w:tcPr>
          <w:p w14:paraId="7B31755B" w14:textId="1214F1AB" w:rsidR="000C792E" w:rsidRDefault="00665DC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27</w:t>
            </w:r>
          </w:p>
        </w:tc>
      </w:tr>
      <w:tr w:rsidR="000C792E" w14:paraId="200CEB6A" w14:textId="77777777" w:rsidTr="002A7949">
        <w:trPr>
          <w:jc w:val="center"/>
        </w:trPr>
        <w:tc>
          <w:tcPr>
            <w:tcW w:w="2828" w:type="dxa"/>
          </w:tcPr>
          <w:p w14:paraId="705CCDCF" w14:textId="73A55C21" w:rsidR="000C792E" w:rsidRPr="00F34DC6" w:rsidRDefault="000C792E" w:rsidP="002A7949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</w:t>
            </w:r>
            <w:r w:rsidR="00B7581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389" w:type="dxa"/>
          </w:tcPr>
          <w:p w14:paraId="3350849F" w14:textId="5A16D52B" w:rsidR="000C792E" w:rsidRDefault="00665DC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89" w:type="dxa"/>
          </w:tcPr>
          <w:p w14:paraId="32FC9C82" w14:textId="14934109" w:rsidR="000C792E" w:rsidRDefault="00665DC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77</w:t>
            </w:r>
          </w:p>
        </w:tc>
      </w:tr>
    </w:tbl>
    <w:p w14:paraId="2AB00039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D0565D2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Internship:</w:t>
      </w:r>
    </w:p>
    <w:tbl>
      <w:tblPr>
        <w:tblStyle w:val="aff1"/>
        <w:tblW w:w="6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4"/>
        <w:gridCol w:w="1632"/>
        <w:gridCol w:w="1632"/>
      </w:tblGrid>
      <w:tr w:rsidR="00C81249" w14:paraId="055E0646" w14:textId="77777777" w:rsidTr="00F769AE">
        <w:trPr>
          <w:trHeight w:val="420"/>
          <w:jc w:val="center"/>
        </w:trPr>
        <w:tc>
          <w:tcPr>
            <w:tcW w:w="3324" w:type="dxa"/>
          </w:tcPr>
          <w:p w14:paraId="131FFE56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2" w:type="dxa"/>
          </w:tcPr>
          <w:p w14:paraId="4D6CE2F0" w14:textId="26E498B1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632" w:type="dxa"/>
          </w:tcPr>
          <w:p w14:paraId="654AE5C8" w14:textId="03AFED25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0C792E" w14:paraId="621C7A09" w14:textId="77777777" w:rsidTr="00F769AE">
        <w:trPr>
          <w:trHeight w:val="680"/>
          <w:jc w:val="center"/>
        </w:trPr>
        <w:tc>
          <w:tcPr>
            <w:tcW w:w="3324" w:type="dxa"/>
          </w:tcPr>
          <w:p w14:paraId="03234C07" w14:textId="78260109" w:rsidR="000C792E" w:rsidRDefault="000C792E" w:rsidP="0075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</w:t>
            </w:r>
            <w:r w:rsidR="00B7581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of students </w:t>
            </w:r>
            <w:r w:rsidR="00754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completed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="00F769A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632" w:type="dxa"/>
          </w:tcPr>
          <w:p w14:paraId="7C285C8A" w14:textId="0196F326" w:rsidR="000C792E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32" w:type="dxa"/>
          </w:tcPr>
          <w:p w14:paraId="33731C96" w14:textId="3C45EA71" w:rsidR="000C792E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43</w:t>
            </w:r>
          </w:p>
        </w:tc>
      </w:tr>
      <w:tr w:rsidR="000C792E" w14:paraId="31977BF8" w14:textId="77777777" w:rsidTr="00F769AE">
        <w:trPr>
          <w:trHeight w:val="420"/>
          <w:jc w:val="center"/>
        </w:trPr>
        <w:tc>
          <w:tcPr>
            <w:tcW w:w="3324" w:type="dxa"/>
          </w:tcPr>
          <w:p w14:paraId="79829969" w14:textId="0B9BDF37" w:rsidR="000C792E" w:rsidRPr="00F34DC6" w:rsidRDefault="00B7581F" w:rsidP="002A7949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632" w:type="dxa"/>
          </w:tcPr>
          <w:p w14:paraId="224451CC" w14:textId="29AA5817" w:rsidR="000C792E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32" w:type="dxa"/>
          </w:tcPr>
          <w:p w14:paraId="3202D44E" w14:textId="6609ED80" w:rsidR="000C792E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22</w:t>
            </w:r>
          </w:p>
        </w:tc>
      </w:tr>
      <w:tr w:rsidR="000C792E" w14:paraId="60B70DD8" w14:textId="77777777" w:rsidTr="00F769AE">
        <w:trPr>
          <w:trHeight w:val="420"/>
          <w:jc w:val="center"/>
        </w:trPr>
        <w:tc>
          <w:tcPr>
            <w:tcW w:w="3324" w:type="dxa"/>
          </w:tcPr>
          <w:p w14:paraId="1B7BA573" w14:textId="6734CB35" w:rsidR="000C792E" w:rsidRPr="00F34DC6" w:rsidRDefault="00B7581F" w:rsidP="002A7949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632" w:type="dxa"/>
          </w:tcPr>
          <w:p w14:paraId="7186E3C6" w14:textId="7A2374BF" w:rsidR="000C792E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32" w:type="dxa"/>
          </w:tcPr>
          <w:p w14:paraId="5EDD0935" w14:textId="7E45FA87" w:rsidR="000C792E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</w:tr>
      <w:tr w:rsidR="000C792E" w14:paraId="4568DD5F" w14:textId="77777777" w:rsidTr="00F769AE">
        <w:trPr>
          <w:trHeight w:val="420"/>
          <w:jc w:val="center"/>
        </w:trPr>
        <w:tc>
          <w:tcPr>
            <w:tcW w:w="3324" w:type="dxa"/>
          </w:tcPr>
          <w:p w14:paraId="699AFE45" w14:textId="4E1096F9" w:rsidR="000C792E" w:rsidRPr="00F34DC6" w:rsidRDefault="00B7581F" w:rsidP="002A7949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B.Sc.</w:t>
            </w:r>
          </w:p>
        </w:tc>
        <w:tc>
          <w:tcPr>
            <w:tcW w:w="1632" w:type="dxa"/>
          </w:tcPr>
          <w:p w14:paraId="7A197EFF" w14:textId="4457E516" w:rsidR="000C792E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3F29E5FC" w14:textId="45E5DC8C" w:rsidR="001A535E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</w:tr>
    </w:tbl>
    <w:p w14:paraId="630163C5" w14:textId="77777777" w:rsidR="000C792E" w:rsidRDefault="000C792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75D69BD" w14:textId="0CD0A735" w:rsidR="00EF77E7" w:rsidRDefault="00754ACF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Type of 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Internship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1983"/>
        <w:gridCol w:w="1983"/>
      </w:tblGrid>
      <w:tr w:rsidR="00C81249" w14:paraId="6064BECE" w14:textId="77777777" w:rsidTr="00EF77E7">
        <w:trPr>
          <w:trHeight w:val="351"/>
          <w:jc w:val="center"/>
        </w:trPr>
        <w:tc>
          <w:tcPr>
            <w:tcW w:w="4038" w:type="dxa"/>
          </w:tcPr>
          <w:p w14:paraId="65AE4416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14:paraId="6976E452" w14:textId="644885BB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983" w:type="dxa"/>
          </w:tcPr>
          <w:p w14:paraId="1121FFF3" w14:textId="110A5662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EF77E7" w14:paraId="406D73AC" w14:textId="77777777" w:rsidTr="00EF77E7">
        <w:trPr>
          <w:trHeight w:val="568"/>
          <w:jc w:val="center"/>
        </w:trPr>
        <w:tc>
          <w:tcPr>
            <w:tcW w:w="4038" w:type="dxa"/>
          </w:tcPr>
          <w:p w14:paraId="13F8C127" w14:textId="77777777" w:rsid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14:paraId="4916A040" w14:textId="44F63FE3" w:rsidR="00EF77E7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NIL</w:t>
            </w:r>
          </w:p>
        </w:tc>
        <w:tc>
          <w:tcPr>
            <w:tcW w:w="1983" w:type="dxa"/>
          </w:tcPr>
          <w:p w14:paraId="040EA21A" w14:textId="4E6A040E" w:rsidR="00EF77E7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EF77E7" w14:paraId="78B47F0E" w14:textId="77777777" w:rsidTr="00EF77E7">
        <w:trPr>
          <w:trHeight w:val="351"/>
          <w:jc w:val="center"/>
        </w:trPr>
        <w:tc>
          <w:tcPr>
            <w:tcW w:w="4038" w:type="dxa"/>
          </w:tcPr>
          <w:p w14:paraId="41FB581D" w14:textId="77777777"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14:paraId="62702713" w14:textId="633B3B84" w:rsidR="00EF77E7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3" w:type="dxa"/>
          </w:tcPr>
          <w:p w14:paraId="0397FC3E" w14:textId="7ADAD6D5" w:rsidR="00EF77E7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43</w:t>
            </w:r>
          </w:p>
        </w:tc>
      </w:tr>
      <w:tr w:rsidR="00EF77E7" w14:paraId="478424F9" w14:textId="77777777" w:rsidTr="00EF77E7">
        <w:trPr>
          <w:trHeight w:val="351"/>
          <w:jc w:val="center"/>
        </w:trPr>
        <w:tc>
          <w:tcPr>
            <w:tcW w:w="4038" w:type="dxa"/>
          </w:tcPr>
          <w:p w14:paraId="3F7B468E" w14:textId="77777777"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14:paraId="774E82D5" w14:textId="777D6798" w:rsidR="00EF77E7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3" w:type="dxa"/>
          </w:tcPr>
          <w:p w14:paraId="19FE3000" w14:textId="5690BA94" w:rsidR="00EF77E7" w:rsidRDefault="001A535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43</w:t>
            </w:r>
          </w:p>
        </w:tc>
      </w:tr>
    </w:tbl>
    <w:p w14:paraId="338B4E68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14:paraId="024BBF7B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4C011A8C" w14:textId="77777777">
        <w:trPr>
          <w:jc w:val="center"/>
        </w:trPr>
        <w:tc>
          <w:tcPr>
            <w:tcW w:w="2828" w:type="dxa"/>
          </w:tcPr>
          <w:p w14:paraId="2EFD810A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4E4C2EAE" w14:textId="0BFF4EB0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5BA7B615" w14:textId="60DCE5A6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BE6BCC" w14:paraId="4897D647" w14:textId="77777777">
        <w:trPr>
          <w:jc w:val="center"/>
        </w:trPr>
        <w:tc>
          <w:tcPr>
            <w:tcW w:w="2828" w:type="dxa"/>
          </w:tcPr>
          <w:p w14:paraId="61643B4F" w14:textId="6D7CABF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</w:t>
            </w:r>
          </w:p>
        </w:tc>
        <w:tc>
          <w:tcPr>
            <w:tcW w:w="1389" w:type="dxa"/>
          </w:tcPr>
          <w:p w14:paraId="5D44265B" w14:textId="4420050A" w:rsidR="00BE6BCC" w:rsidRDefault="001A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1389" w:type="dxa"/>
          </w:tcPr>
          <w:p w14:paraId="1A80570A" w14:textId="0F0F322C" w:rsidR="00BE6BCC" w:rsidRDefault="001A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="001B506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NA</w:t>
            </w:r>
          </w:p>
        </w:tc>
      </w:tr>
      <w:tr w:rsidR="001B5066" w14:paraId="3C2C8AC7" w14:textId="77777777">
        <w:trPr>
          <w:jc w:val="center"/>
        </w:trPr>
        <w:tc>
          <w:tcPr>
            <w:tcW w:w="2828" w:type="dxa"/>
          </w:tcPr>
          <w:p w14:paraId="04042BC0" w14:textId="2D6C884B" w:rsidR="001B5066" w:rsidRPr="00F34DC6" w:rsidRDefault="001B5066" w:rsidP="001B506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2F0F22F1" w14:textId="6BA27E29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89" w:type="dxa"/>
          </w:tcPr>
          <w:p w14:paraId="72BC483F" w14:textId="458C80E0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712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</w:tr>
      <w:tr w:rsidR="001B5066" w14:paraId="16B4DC00" w14:textId="77777777">
        <w:trPr>
          <w:jc w:val="center"/>
        </w:trPr>
        <w:tc>
          <w:tcPr>
            <w:tcW w:w="2828" w:type="dxa"/>
          </w:tcPr>
          <w:p w14:paraId="13D4D1BB" w14:textId="55DCCFB4" w:rsidR="001B5066" w:rsidRPr="00F34DC6" w:rsidRDefault="001B5066" w:rsidP="001B506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667EB9D0" w14:textId="4490EAA8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89" w:type="dxa"/>
          </w:tcPr>
          <w:p w14:paraId="26AB5A53" w14:textId="3A38EBE4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712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</w:tr>
      <w:tr w:rsidR="001B5066" w14:paraId="3BF20081" w14:textId="77777777">
        <w:trPr>
          <w:jc w:val="center"/>
        </w:trPr>
        <w:tc>
          <w:tcPr>
            <w:tcW w:w="2828" w:type="dxa"/>
          </w:tcPr>
          <w:p w14:paraId="3368A82B" w14:textId="0591A1F7" w:rsidR="001B5066" w:rsidRPr="00F34DC6" w:rsidRDefault="001B5066" w:rsidP="001B506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B.Sc.</w:t>
            </w:r>
          </w:p>
        </w:tc>
        <w:tc>
          <w:tcPr>
            <w:tcW w:w="1389" w:type="dxa"/>
          </w:tcPr>
          <w:p w14:paraId="51084DFD" w14:textId="04B14D18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89" w:type="dxa"/>
          </w:tcPr>
          <w:p w14:paraId="46A4D0FB" w14:textId="34BE4D7D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712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</w:tr>
    </w:tbl>
    <w:p w14:paraId="4E0A2E1A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4AEB0092" w14:textId="77777777">
        <w:trPr>
          <w:jc w:val="center"/>
        </w:trPr>
        <w:tc>
          <w:tcPr>
            <w:tcW w:w="2828" w:type="dxa"/>
          </w:tcPr>
          <w:p w14:paraId="77978218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0A66CD15" w14:textId="1E1954C9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24D64392" w14:textId="55CC974A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B5066" w14:paraId="27ED183A" w14:textId="77777777">
        <w:trPr>
          <w:jc w:val="center"/>
        </w:trPr>
        <w:tc>
          <w:tcPr>
            <w:tcW w:w="2828" w:type="dxa"/>
          </w:tcPr>
          <w:p w14:paraId="3481B449" w14:textId="5F8866AA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</w:t>
            </w:r>
          </w:p>
        </w:tc>
        <w:tc>
          <w:tcPr>
            <w:tcW w:w="1389" w:type="dxa"/>
          </w:tcPr>
          <w:p w14:paraId="6EEE26CA" w14:textId="15CE4BFC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19</w:t>
            </w:r>
          </w:p>
        </w:tc>
        <w:tc>
          <w:tcPr>
            <w:tcW w:w="1389" w:type="dxa"/>
          </w:tcPr>
          <w:p w14:paraId="4152FE28" w14:textId="4AC07DBB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545B6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</w:tr>
      <w:tr w:rsidR="001B5066" w14:paraId="63FD5726" w14:textId="77777777">
        <w:trPr>
          <w:jc w:val="center"/>
        </w:trPr>
        <w:tc>
          <w:tcPr>
            <w:tcW w:w="2828" w:type="dxa"/>
          </w:tcPr>
          <w:p w14:paraId="4DC73ECA" w14:textId="6310EFB4" w:rsidR="001B5066" w:rsidRPr="00153C9B" w:rsidRDefault="001B5066" w:rsidP="001B506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6FC09D6D" w14:textId="70D001E6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07</w:t>
            </w:r>
          </w:p>
        </w:tc>
        <w:tc>
          <w:tcPr>
            <w:tcW w:w="1389" w:type="dxa"/>
          </w:tcPr>
          <w:p w14:paraId="4B645AD4" w14:textId="55A458E2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545B6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</w:tr>
      <w:tr w:rsidR="001B5066" w14:paraId="6B52197C" w14:textId="77777777">
        <w:trPr>
          <w:jc w:val="center"/>
        </w:trPr>
        <w:tc>
          <w:tcPr>
            <w:tcW w:w="2828" w:type="dxa"/>
          </w:tcPr>
          <w:p w14:paraId="0905285F" w14:textId="61E1947D" w:rsidR="001B5066" w:rsidRPr="00153C9B" w:rsidRDefault="001B5066" w:rsidP="001B506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25EA76A4" w14:textId="0E82C5C4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06</w:t>
            </w:r>
          </w:p>
        </w:tc>
        <w:tc>
          <w:tcPr>
            <w:tcW w:w="1389" w:type="dxa"/>
          </w:tcPr>
          <w:p w14:paraId="2ED638E9" w14:textId="1CF2A9CD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545B6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</w:tr>
      <w:tr w:rsidR="001B5066" w14:paraId="08BEA0F5" w14:textId="77777777">
        <w:trPr>
          <w:jc w:val="center"/>
        </w:trPr>
        <w:tc>
          <w:tcPr>
            <w:tcW w:w="2828" w:type="dxa"/>
          </w:tcPr>
          <w:p w14:paraId="47A897E4" w14:textId="77777777" w:rsidR="001B5066" w:rsidRPr="00153C9B" w:rsidRDefault="001B5066" w:rsidP="001B506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389" w:type="dxa"/>
          </w:tcPr>
          <w:p w14:paraId="29D7EAC2" w14:textId="264F9852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89" w:type="dxa"/>
          </w:tcPr>
          <w:p w14:paraId="5B55E1A7" w14:textId="2468CCD4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545B6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</w:tr>
    </w:tbl>
    <w:p w14:paraId="14318FF4" w14:textId="77777777"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043B4422" w14:textId="77777777">
        <w:trPr>
          <w:jc w:val="center"/>
        </w:trPr>
        <w:tc>
          <w:tcPr>
            <w:tcW w:w="2828" w:type="dxa"/>
          </w:tcPr>
          <w:p w14:paraId="4C6C38EA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ED04877" w14:textId="4F42D5B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4778E6CE" w14:textId="7362693B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B5066" w14:paraId="70EEE242" w14:textId="77777777">
        <w:trPr>
          <w:jc w:val="center"/>
        </w:trPr>
        <w:tc>
          <w:tcPr>
            <w:tcW w:w="2828" w:type="dxa"/>
          </w:tcPr>
          <w:p w14:paraId="70B170EA" w14:textId="791C9ABE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</w:t>
            </w:r>
          </w:p>
        </w:tc>
        <w:tc>
          <w:tcPr>
            <w:tcW w:w="1389" w:type="dxa"/>
          </w:tcPr>
          <w:p w14:paraId="6245B36C" w14:textId="34754C3A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03</w:t>
            </w:r>
          </w:p>
        </w:tc>
        <w:tc>
          <w:tcPr>
            <w:tcW w:w="1389" w:type="dxa"/>
          </w:tcPr>
          <w:p w14:paraId="27011E29" w14:textId="299BD683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28080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</w:tr>
      <w:tr w:rsidR="001B5066" w14:paraId="1A6F56E6" w14:textId="77777777">
        <w:trPr>
          <w:jc w:val="center"/>
        </w:trPr>
        <w:tc>
          <w:tcPr>
            <w:tcW w:w="2828" w:type="dxa"/>
          </w:tcPr>
          <w:p w14:paraId="176AF63D" w14:textId="2B97A030" w:rsidR="001B5066" w:rsidRPr="00951441" w:rsidRDefault="001B5066" w:rsidP="001B506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B. A</w:t>
            </w:r>
          </w:p>
        </w:tc>
        <w:tc>
          <w:tcPr>
            <w:tcW w:w="1389" w:type="dxa"/>
          </w:tcPr>
          <w:p w14:paraId="7D754A2A" w14:textId="21578E75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9" w:type="dxa"/>
          </w:tcPr>
          <w:p w14:paraId="17AB1C74" w14:textId="5A811F34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28080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</w:tr>
      <w:tr w:rsidR="001B5066" w14:paraId="25BE5F7D" w14:textId="77777777">
        <w:trPr>
          <w:jc w:val="center"/>
        </w:trPr>
        <w:tc>
          <w:tcPr>
            <w:tcW w:w="2828" w:type="dxa"/>
          </w:tcPr>
          <w:p w14:paraId="3C657758" w14:textId="519CD242" w:rsidR="001B5066" w:rsidRPr="00951441" w:rsidRDefault="001B5066" w:rsidP="001B506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1BA030E1" w14:textId="7E01A7FA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NIL</w:t>
            </w:r>
          </w:p>
        </w:tc>
        <w:tc>
          <w:tcPr>
            <w:tcW w:w="1389" w:type="dxa"/>
          </w:tcPr>
          <w:p w14:paraId="6B7FED45" w14:textId="2696EFE6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28080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</w:tr>
      <w:tr w:rsidR="001B5066" w14:paraId="69A99793" w14:textId="77777777">
        <w:trPr>
          <w:jc w:val="center"/>
        </w:trPr>
        <w:tc>
          <w:tcPr>
            <w:tcW w:w="2828" w:type="dxa"/>
          </w:tcPr>
          <w:p w14:paraId="1361F5C9" w14:textId="77777777" w:rsidR="001B5066" w:rsidRPr="00951441" w:rsidRDefault="001B5066" w:rsidP="001B506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389" w:type="dxa"/>
          </w:tcPr>
          <w:p w14:paraId="301EDC6A" w14:textId="37F6FFAA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89" w:type="dxa"/>
          </w:tcPr>
          <w:p w14:paraId="2AFA916C" w14:textId="077E1483" w:rsidR="001B5066" w:rsidRDefault="001B5066" w:rsidP="001B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28080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</w:tr>
    </w:tbl>
    <w:p w14:paraId="2A28DD36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</w:p>
    <w:p w14:paraId="7CBB2F4A" w14:textId="1206BCB9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Government </w:t>
      </w:r>
      <w:r w:rsidR="001A535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proofErr w:type="gramEnd"/>
      <w:r w:rsidR="001A535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500 Lakhs</w:t>
      </w:r>
    </w:p>
    <w:p w14:paraId="34121F72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</w:p>
    <w:p w14:paraId="364D321B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Individuals/ Philanthropists </w:t>
      </w:r>
    </w:p>
    <w:p w14:paraId="4A87F98B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</w:p>
    <w:p w14:paraId="5D7D2B20" w14:textId="0473CD9C" w:rsidR="00C934E0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  <w:r w:rsidR="001A535E">
        <w:rPr>
          <w:rFonts w:ascii="Century Gothic" w:eastAsia="Century Gothic" w:hAnsi="Century Gothic" w:cs="Century Gothic"/>
          <w:color w:val="000000"/>
          <w:sz w:val="24"/>
          <w:szCs w:val="24"/>
        </w:rPr>
        <w:t>: 450 lakhs</w:t>
      </w:r>
    </w:p>
    <w:p w14:paraId="25EC5E77" w14:textId="77777777"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</w:p>
    <w:p w14:paraId="77F0CE06" w14:textId="7AAD1988"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</w:t>
      </w:r>
      <w:r w:rsidR="001A535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500 </w:t>
      </w:r>
      <w:proofErr w:type="gramStart"/>
      <w:r w:rsidR="001A535E">
        <w:rPr>
          <w:rFonts w:ascii="Century Gothic" w:eastAsia="Century Gothic" w:hAnsi="Century Gothic" w:cs="Century Gothic"/>
          <w:color w:val="000000"/>
          <w:sz w:val="24"/>
          <w:szCs w:val="24"/>
        </w:rPr>
        <w:t>lakhs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;</w:t>
      </w:r>
      <w:proofErr w:type="gramEnd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</w:t>
      </w:r>
      <w:r w:rsidR="001A535E">
        <w:rPr>
          <w:rFonts w:ascii="Century Gothic" w:eastAsia="Century Gothic" w:hAnsi="Century Gothic" w:cs="Century Gothic"/>
          <w:color w:val="000000"/>
          <w:sz w:val="24"/>
          <w:szCs w:val="24"/>
        </w:rPr>
        <w:t>500 lakhs</w:t>
      </w:r>
    </w:p>
    <w:p w14:paraId="6C1CB15D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14:paraId="23CD4049" w14:textId="77777777"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</w:t>
      </w:r>
      <w:r w:rsidR="00713B13"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p w14:paraId="142801F8" w14:textId="77777777" w:rsidR="00BE6BCC" w:rsidRDefault="00713B1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distinctiveness in specified area</w:t>
      </w:r>
    </w:p>
    <w:p w14:paraId="5DE04B94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14:paraId="00C0475C" w14:textId="77777777"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14:paraId="6B7E38A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4518E7B" w14:textId="0BAE457E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  <w:r w:rsidR="00FA6FD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F8694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Self defense training for girls </w:t>
      </w:r>
    </w:p>
    <w:p w14:paraId="3431E09E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Evaluative Reports of the Departments </w:t>
      </w:r>
      <w:r w:rsidR="008F22A6"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Links)</w:t>
      </w:r>
    </w:p>
    <w:p w14:paraId="7882EE5A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1FEF48C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14:paraId="3CF87075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1FF0AED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14:paraId="5052F871" w14:textId="5D179E0B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Academic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Council meeting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date</w:t>
      </w:r>
    </w:p>
    <w:p w14:paraId="1A11F8C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14:paraId="3E82533F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28C06703" w14:textId="00DAC4A4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proposed and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implemented </w:t>
      </w:r>
    </w:p>
    <w:p w14:paraId="783CB0BC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14:paraId="4B55038C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14:paraId="1775F764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14:paraId="23A06F87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14:paraId="5CE34A5C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14:paraId="16A88DBB" w14:textId="77777777"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expenditure report with details</w:t>
      </w:r>
    </w:p>
    <w:p w14:paraId="5B51FE66" w14:textId="77777777"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399631F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14:paraId="5E7C94D2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14:paraId="6C66202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14:paraId="24ECF055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14:paraId="30CCB722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14:paraId="389A6D6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14:paraId="17646216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Handbook (to be uploaded on the college website)</w:t>
      </w:r>
    </w:p>
    <w:p w14:paraId="0113B306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 College Magazine (to be uploaded on the college website)</w:t>
      </w:r>
    </w:p>
    <w:p w14:paraId="6BC7962A" w14:textId="15E5BAE5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Monthly News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Letters 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 be uploaded on the college website)</w:t>
      </w:r>
    </w:p>
    <w:p w14:paraId="62D8B0CF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</w:p>
    <w:p w14:paraId="2E03DBA1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</w:p>
    <w:p w14:paraId="650D6E93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</w:p>
    <w:p w14:paraId="4F57FB5B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</w:p>
    <w:p w14:paraId="7D52B8DB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14:paraId="698AB1DA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14:paraId="08D5E1A0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9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7EF7" w14:textId="77777777" w:rsidR="003135D5" w:rsidRDefault="003135D5">
      <w:pPr>
        <w:spacing w:after="0" w:line="240" w:lineRule="auto"/>
      </w:pPr>
      <w:r>
        <w:separator/>
      </w:r>
    </w:p>
  </w:endnote>
  <w:endnote w:type="continuationSeparator" w:id="0">
    <w:p w14:paraId="118FED01" w14:textId="77777777" w:rsidR="003135D5" w:rsidRDefault="0031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A878" w14:textId="77777777" w:rsidR="00BE6BCC" w:rsidRDefault="00A172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C678B">
      <w:rPr>
        <w:color w:val="000000"/>
      </w:rPr>
      <w:instrText>PAGE</w:instrText>
    </w:r>
    <w:r>
      <w:rPr>
        <w:color w:val="000000"/>
      </w:rPr>
      <w:fldChar w:fldCharType="separate"/>
    </w:r>
    <w:r w:rsidR="00043C2F">
      <w:rPr>
        <w:noProof/>
        <w:color w:val="000000"/>
      </w:rPr>
      <w:t>2</w:t>
    </w:r>
    <w:r>
      <w:rPr>
        <w:color w:val="000000"/>
      </w:rPr>
      <w:fldChar w:fldCharType="end"/>
    </w:r>
  </w:p>
  <w:p w14:paraId="6478FF39" w14:textId="77777777" w:rsidR="00BE6BCC" w:rsidRDefault="00BE6B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7F61" w14:textId="77777777" w:rsidR="003135D5" w:rsidRDefault="003135D5">
      <w:pPr>
        <w:spacing w:after="0" w:line="240" w:lineRule="auto"/>
      </w:pPr>
      <w:r>
        <w:separator/>
      </w:r>
    </w:p>
  </w:footnote>
  <w:footnote w:type="continuationSeparator" w:id="0">
    <w:p w14:paraId="0786FE89" w14:textId="77777777" w:rsidR="003135D5" w:rsidRDefault="00313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11" w15:restartNumberingAfterBreak="0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0515">
    <w:abstractNumId w:val="14"/>
  </w:num>
  <w:num w:numId="2" w16cid:durableId="1423138100">
    <w:abstractNumId w:val="5"/>
  </w:num>
  <w:num w:numId="3" w16cid:durableId="614142460">
    <w:abstractNumId w:val="13"/>
  </w:num>
  <w:num w:numId="4" w16cid:durableId="1378898346">
    <w:abstractNumId w:val="2"/>
  </w:num>
  <w:num w:numId="5" w16cid:durableId="626669091">
    <w:abstractNumId w:val="1"/>
  </w:num>
  <w:num w:numId="6" w16cid:durableId="2107187242">
    <w:abstractNumId w:val="10"/>
  </w:num>
  <w:num w:numId="7" w16cid:durableId="1092891818">
    <w:abstractNumId w:val="12"/>
  </w:num>
  <w:num w:numId="8" w16cid:durableId="1812599048">
    <w:abstractNumId w:val="11"/>
  </w:num>
  <w:num w:numId="9" w16cid:durableId="1896350643">
    <w:abstractNumId w:val="15"/>
  </w:num>
  <w:num w:numId="10" w16cid:durableId="1084839570">
    <w:abstractNumId w:val="4"/>
  </w:num>
  <w:num w:numId="11" w16cid:durableId="705760657">
    <w:abstractNumId w:val="7"/>
  </w:num>
  <w:num w:numId="12" w16cid:durableId="1292707442">
    <w:abstractNumId w:val="16"/>
  </w:num>
  <w:num w:numId="13" w16cid:durableId="1489319023">
    <w:abstractNumId w:val="3"/>
  </w:num>
  <w:num w:numId="14" w16cid:durableId="1174536931">
    <w:abstractNumId w:val="18"/>
  </w:num>
  <w:num w:numId="15" w16cid:durableId="2031372172">
    <w:abstractNumId w:val="0"/>
  </w:num>
  <w:num w:numId="16" w16cid:durableId="1656258263">
    <w:abstractNumId w:val="17"/>
  </w:num>
  <w:num w:numId="17" w16cid:durableId="1487667795">
    <w:abstractNumId w:val="8"/>
  </w:num>
  <w:num w:numId="18" w16cid:durableId="2006279157">
    <w:abstractNumId w:val="9"/>
  </w:num>
  <w:num w:numId="19" w16cid:durableId="218827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CC"/>
    <w:rsid w:val="00001A14"/>
    <w:rsid w:val="00032503"/>
    <w:rsid w:val="000434E7"/>
    <w:rsid w:val="00043C2F"/>
    <w:rsid w:val="000719B7"/>
    <w:rsid w:val="000962EA"/>
    <w:rsid w:val="000A71A8"/>
    <w:rsid w:val="000B4CED"/>
    <w:rsid w:val="000C792E"/>
    <w:rsid w:val="000F36CC"/>
    <w:rsid w:val="001034C8"/>
    <w:rsid w:val="001136D4"/>
    <w:rsid w:val="001169A6"/>
    <w:rsid w:val="00132083"/>
    <w:rsid w:val="00153C9B"/>
    <w:rsid w:val="001A535E"/>
    <w:rsid w:val="001B019D"/>
    <w:rsid w:val="001B1941"/>
    <w:rsid w:val="001B5066"/>
    <w:rsid w:val="001C0C42"/>
    <w:rsid w:val="001E725E"/>
    <w:rsid w:val="001E75B8"/>
    <w:rsid w:val="001F3914"/>
    <w:rsid w:val="001F7798"/>
    <w:rsid w:val="0021198B"/>
    <w:rsid w:val="002164AD"/>
    <w:rsid w:val="002240B0"/>
    <w:rsid w:val="002734D9"/>
    <w:rsid w:val="002A3BD2"/>
    <w:rsid w:val="002C216B"/>
    <w:rsid w:val="002C5ED1"/>
    <w:rsid w:val="002C678B"/>
    <w:rsid w:val="002F3BA1"/>
    <w:rsid w:val="003135D5"/>
    <w:rsid w:val="0034510D"/>
    <w:rsid w:val="00354925"/>
    <w:rsid w:val="003554D8"/>
    <w:rsid w:val="00361645"/>
    <w:rsid w:val="00375DC1"/>
    <w:rsid w:val="00377D01"/>
    <w:rsid w:val="003A0837"/>
    <w:rsid w:val="003A54D9"/>
    <w:rsid w:val="003B692A"/>
    <w:rsid w:val="003C05D6"/>
    <w:rsid w:val="003F0E9C"/>
    <w:rsid w:val="00442BE8"/>
    <w:rsid w:val="0047043E"/>
    <w:rsid w:val="00480A11"/>
    <w:rsid w:val="004836AA"/>
    <w:rsid w:val="004929EC"/>
    <w:rsid w:val="004C2D4B"/>
    <w:rsid w:val="004F3101"/>
    <w:rsid w:val="004F5888"/>
    <w:rsid w:val="00502D91"/>
    <w:rsid w:val="005107AF"/>
    <w:rsid w:val="00517E94"/>
    <w:rsid w:val="00535F20"/>
    <w:rsid w:val="0058184E"/>
    <w:rsid w:val="00583695"/>
    <w:rsid w:val="005A0674"/>
    <w:rsid w:val="005C458D"/>
    <w:rsid w:val="005E1BDD"/>
    <w:rsid w:val="005F11E3"/>
    <w:rsid w:val="00600922"/>
    <w:rsid w:val="00614A45"/>
    <w:rsid w:val="006629B4"/>
    <w:rsid w:val="00663F20"/>
    <w:rsid w:val="00665DC7"/>
    <w:rsid w:val="00673363"/>
    <w:rsid w:val="006920CD"/>
    <w:rsid w:val="0069318E"/>
    <w:rsid w:val="006A3CE5"/>
    <w:rsid w:val="006F5018"/>
    <w:rsid w:val="007139E5"/>
    <w:rsid w:val="00713B13"/>
    <w:rsid w:val="0071457C"/>
    <w:rsid w:val="00722FD6"/>
    <w:rsid w:val="00724F2F"/>
    <w:rsid w:val="00735DCB"/>
    <w:rsid w:val="00740F3B"/>
    <w:rsid w:val="00754ACF"/>
    <w:rsid w:val="00773E01"/>
    <w:rsid w:val="00782E36"/>
    <w:rsid w:val="00784ACE"/>
    <w:rsid w:val="007A268B"/>
    <w:rsid w:val="00824597"/>
    <w:rsid w:val="00861482"/>
    <w:rsid w:val="00894896"/>
    <w:rsid w:val="008C219B"/>
    <w:rsid w:val="008F22A6"/>
    <w:rsid w:val="008F3799"/>
    <w:rsid w:val="0090596D"/>
    <w:rsid w:val="00951441"/>
    <w:rsid w:val="00977B1B"/>
    <w:rsid w:val="0099344B"/>
    <w:rsid w:val="00994845"/>
    <w:rsid w:val="009E1B28"/>
    <w:rsid w:val="00A06D8E"/>
    <w:rsid w:val="00A17220"/>
    <w:rsid w:val="00A36D74"/>
    <w:rsid w:val="00A5433D"/>
    <w:rsid w:val="00A55CB6"/>
    <w:rsid w:val="00A6358E"/>
    <w:rsid w:val="00A74D28"/>
    <w:rsid w:val="00A863A7"/>
    <w:rsid w:val="00A97CAF"/>
    <w:rsid w:val="00AA185C"/>
    <w:rsid w:val="00AB225E"/>
    <w:rsid w:val="00AE26DE"/>
    <w:rsid w:val="00B019D7"/>
    <w:rsid w:val="00B3592A"/>
    <w:rsid w:val="00B433F9"/>
    <w:rsid w:val="00B7581F"/>
    <w:rsid w:val="00B9759D"/>
    <w:rsid w:val="00B97AF7"/>
    <w:rsid w:val="00BE18E2"/>
    <w:rsid w:val="00BE4DDA"/>
    <w:rsid w:val="00BE6BCC"/>
    <w:rsid w:val="00BF7334"/>
    <w:rsid w:val="00C00EC5"/>
    <w:rsid w:val="00C201BE"/>
    <w:rsid w:val="00C2157A"/>
    <w:rsid w:val="00C45659"/>
    <w:rsid w:val="00C81249"/>
    <w:rsid w:val="00C934E0"/>
    <w:rsid w:val="00C97861"/>
    <w:rsid w:val="00C97F08"/>
    <w:rsid w:val="00CB596E"/>
    <w:rsid w:val="00D03D00"/>
    <w:rsid w:val="00D12DF5"/>
    <w:rsid w:val="00D23CD8"/>
    <w:rsid w:val="00D2468B"/>
    <w:rsid w:val="00D3358C"/>
    <w:rsid w:val="00D376D5"/>
    <w:rsid w:val="00D432C0"/>
    <w:rsid w:val="00D43432"/>
    <w:rsid w:val="00D5116C"/>
    <w:rsid w:val="00D81CD1"/>
    <w:rsid w:val="00D84AD6"/>
    <w:rsid w:val="00DA4779"/>
    <w:rsid w:val="00DA5BF0"/>
    <w:rsid w:val="00DC111E"/>
    <w:rsid w:val="00DD582A"/>
    <w:rsid w:val="00DF53A4"/>
    <w:rsid w:val="00E034AC"/>
    <w:rsid w:val="00E060EC"/>
    <w:rsid w:val="00E144BF"/>
    <w:rsid w:val="00E25FE2"/>
    <w:rsid w:val="00E26A62"/>
    <w:rsid w:val="00E3104C"/>
    <w:rsid w:val="00E3628B"/>
    <w:rsid w:val="00E42A21"/>
    <w:rsid w:val="00E45229"/>
    <w:rsid w:val="00E462BB"/>
    <w:rsid w:val="00E84AEA"/>
    <w:rsid w:val="00EA7FA6"/>
    <w:rsid w:val="00EE4AD9"/>
    <w:rsid w:val="00EF77E7"/>
    <w:rsid w:val="00F06738"/>
    <w:rsid w:val="00F11712"/>
    <w:rsid w:val="00F13831"/>
    <w:rsid w:val="00F2345B"/>
    <w:rsid w:val="00F3071A"/>
    <w:rsid w:val="00F34DC6"/>
    <w:rsid w:val="00F542D4"/>
    <w:rsid w:val="00F56475"/>
    <w:rsid w:val="00F769AE"/>
    <w:rsid w:val="00F80804"/>
    <w:rsid w:val="00F8694C"/>
    <w:rsid w:val="00F968FB"/>
    <w:rsid w:val="00FA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CB24"/>
  <w15:docId w15:val="{CF1F5745-208E-4EF1-B773-FCDDAAD3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432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cchinturu.ac.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gdc chinturu</cp:lastModifiedBy>
  <cp:revision>2</cp:revision>
  <cp:lastPrinted>2026-03-09T09:09:00Z</cp:lastPrinted>
  <dcterms:created xsi:type="dcterms:W3CDTF">2026-04-01T09:46:00Z</dcterms:created>
  <dcterms:modified xsi:type="dcterms:W3CDTF">2026-04-01T09:46:00Z</dcterms:modified>
</cp:coreProperties>
</file>